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D15" w:rsidRPr="00AA2EBF" w:rsidRDefault="00090D15" w:rsidP="00090D15">
      <w:pPr>
        <w:bidi/>
        <w:jc w:val="both"/>
        <w:rPr>
          <w:rFonts w:cs="Jawi - Biasa2"/>
          <w:sz w:val="32"/>
          <w:szCs w:val="32"/>
          <w:rtl/>
        </w:rPr>
      </w:pPr>
      <w:r w:rsidRPr="00AA2EBF">
        <w:rPr>
          <w:rFonts w:cs="Jawi - Biasa2"/>
          <w:sz w:val="36"/>
          <w:szCs w:val="36"/>
          <w:rtl/>
        </w:rPr>
        <w:t>فغضل فرتام</w:t>
      </w:r>
    </w:p>
    <w:tbl>
      <w:tblPr>
        <w:bidiVisual/>
        <w:tblW w:w="14760" w:type="dxa"/>
        <w:tblInd w:w="-3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4"/>
        <w:gridCol w:w="1890"/>
        <w:gridCol w:w="3060"/>
        <w:gridCol w:w="4106"/>
        <w:gridCol w:w="4860"/>
      </w:tblGrid>
      <w:tr w:rsidR="002804E4" w:rsidRPr="003C60EA" w:rsidTr="0032679B">
        <w:trPr>
          <w:tblHeader/>
        </w:trPr>
        <w:tc>
          <w:tcPr>
            <w:tcW w:w="844" w:type="dxa"/>
            <w:shd w:val="clear" w:color="auto" w:fill="D9D9D9" w:themeFill="background1" w:themeFillShade="D9"/>
            <w:vAlign w:val="center"/>
          </w:tcPr>
          <w:p w:rsidR="002804E4" w:rsidRPr="00B51F2D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B51F2D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ميغضو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804E4" w:rsidRPr="000404E5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0404E5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بيدغ/تاجوق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04E5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>ستندرد كاندوغن</w:t>
            </w:r>
          </w:p>
        </w:tc>
        <w:tc>
          <w:tcPr>
            <w:tcW w:w="4106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2B16E9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 xml:space="preserve">ستندرد </w:t>
            </w:r>
            <w:r w:rsidRPr="002B16E9"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  <w:t>فمبلاجرن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:rsidR="002804E4" w:rsidRPr="003C60EA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خادغن </w:t>
            </w:r>
            <w:r w:rsidR="002F47AE">
              <w:rPr>
                <w:rFonts w:cs="Jawi - Biasa2" w:hint="cs"/>
                <w:b/>
                <w:bCs/>
                <w:color w:val="000000"/>
                <w:sz w:val="36"/>
                <w:szCs w:val="36"/>
                <w:rtl/>
              </w:rPr>
              <w:t>اكتيؤيتي</w:t>
            </w:r>
            <w:r w:rsidR="002F47AE"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bookmarkStart w:id="0" w:name="_GoBack"/>
            <w:bookmarkEnd w:id="0"/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فغاجرن دان فمبلاجرن</w:t>
            </w:r>
          </w:p>
        </w:tc>
      </w:tr>
      <w:tr w:rsidR="00392FD9" w:rsidRPr="00891BF7" w:rsidTr="0032679B">
        <w:tc>
          <w:tcPr>
            <w:tcW w:w="844" w:type="dxa"/>
            <w:tcBorders>
              <w:right w:val="single" w:sz="4" w:space="0" w:color="auto"/>
            </w:tcBorders>
          </w:tcPr>
          <w:p w:rsidR="00392FD9" w:rsidRPr="00B51F2D" w:rsidRDefault="00392FD9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22"/>
                <w:szCs w:val="22"/>
                <w:rtl/>
              </w:rPr>
            </w:pPr>
            <w:r w:rsidRPr="00B51F2D">
              <w:rPr>
                <w:rFonts w:cs="Jawi - Biasa2" w:hint="cs"/>
                <w:b/>
                <w:bCs/>
                <w:color w:val="000000"/>
                <w:sz w:val="22"/>
                <w:szCs w:val="22"/>
                <w:rtl/>
              </w:rPr>
              <w:t>15</w:t>
            </w:r>
          </w:p>
          <w:p w:rsidR="00392FD9" w:rsidRPr="00B51F2D" w:rsidRDefault="00392FD9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22"/>
                <w:szCs w:val="22"/>
                <w:rtl/>
              </w:rPr>
            </w:pPr>
            <w:r w:rsidRPr="00B51F2D">
              <w:rPr>
                <w:rFonts w:cs="Jawi - Biasa2" w:hint="cs"/>
                <w:b/>
                <w:bCs/>
                <w:color w:val="000000"/>
                <w:sz w:val="22"/>
                <w:szCs w:val="22"/>
                <w:rtl/>
              </w:rPr>
              <w:t>(</w:t>
            </w:r>
            <w:r w:rsidRPr="00B51F2D">
              <w:rPr>
                <w:rFonts w:cs="Jawi - Biasa2" w:hint="cs"/>
                <w:b/>
                <w:bCs/>
                <w:color w:val="000000"/>
                <w:sz w:val="14"/>
                <w:szCs w:val="14"/>
                <w:rtl/>
              </w:rPr>
              <w:t xml:space="preserve">1 </w:t>
            </w:r>
            <w:r w:rsidRPr="00B51F2D">
              <w:rPr>
                <w:rFonts w:cs="Jawi - Biasa2" w:hint="cs"/>
                <w:b/>
                <w:bCs/>
                <w:color w:val="000000"/>
                <w:sz w:val="22"/>
                <w:szCs w:val="22"/>
                <w:rtl/>
              </w:rPr>
              <w:t>وقتو)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392FD9" w:rsidRDefault="00392FD9" w:rsidP="0032679B">
            <w:pPr>
              <w:bidi/>
              <w:rPr>
                <w:rFonts w:cs="Jawi - Biasa2"/>
                <w:color w:val="000000"/>
                <w:sz w:val="36"/>
                <w:szCs w:val="36"/>
                <w:rtl/>
              </w:rPr>
            </w:pPr>
            <w:r w:rsidRPr="00CC3515">
              <w:rPr>
                <w:rFonts w:cs="Jawi - Biasa2" w:hint="cs"/>
                <w:color w:val="000000"/>
                <w:sz w:val="22"/>
                <w:szCs w:val="22"/>
                <w:rtl/>
              </w:rPr>
              <w:t xml:space="preserve">1. </w:t>
            </w:r>
            <w:r w:rsidRPr="00BE6E6D">
              <w:rPr>
                <w:rFonts w:cs="Traditional Arabic" w:hint="cs"/>
                <w:color w:val="000000"/>
                <w:sz w:val="36"/>
                <w:szCs w:val="36"/>
                <w:rtl/>
              </w:rPr>
              <w:t>القرءان</w:t>
            </w:r>
          </w:p>
          <w:p w:rsidR="00392FD9" w:rsidRPr="00D474B9" w:rsidRDefault="00392FD9" w:rsidP="0032679B">
            <w:pPr>
              <w:bidi/>
              <w:rPr>
                <w:rFonts w:cs="Jawi - Biasa2"/>
                <w:color w:val="000000"/>
                <w:sz w:val="36"/>
                <w:szCs w:val="36"/>
                <w:rtl/>
                <w:lang w:bidi="ar-EG"/>
              </w:rPr>
            </w:pPr>
            <w:r w:rsidRPr="00CC3515">
              <w:rPr>
                <w:rFonts w:cs="Jawi - Biasa2" w:hint="cs"/>
                <w:color w:val="000000"/>
                <w:sz w:val="22"/>
                <w:szCs w:val="22"/>
                <w:rtl/>
                <w:lang w:bidi="ar-EG"/>
              </w:rPr>
              <w:t>1.1</w:t>
            </w:r>
            <w:r>
              <w:rPr>
                <w:rFonts w:cs="Jawi - Biasa2" w:hint="cs"/>
                <w:color w:val="000000"/>
                <w:sz w:val="36"/>
                <w:szCs w:val="36"/>
                <w:rtl/>
                <w:lang w:bidi="ar-EG"/>
              </w:rPr>
              <w:t xml:space="preserve"> باخاءن</w:t>
            </w:r>
          </w:p>
        </w:tc>
        <w:tc>
          <w:tcPr>
            <w:tcW w:w="3060" w:type="dxa"/>
          </w:tcPr>
          <w:p w:rsidR="00392FD9" w:rsidRPr="00D474B9" w:rsidRDefault="00392FD9" w:rsidP="0032679B">
            <w:pPr>
              <w:bidi/>
              <w:ind w:left="398" w:hanging="360"/>
              <w:rPr>
                <w:rFonts w:ascii="Arial" w:hAnsi="Arial" w:cs="Jawi - Biasa2"/>
                <w:sz w:val="36"/>
                <w:szCs w:val="36"/>
                <w:rtl/>
              </w:rPr>
            </w:pPr>
            <w:r w:rsidRPr="00CC3515">
              <w:rPr>
                <w:rFonts w:ascii="Arial" w:hAnsi="Arial" w:cs="Jawi - Biasa2" w:hint="cs"/>
                <w:sz w:val="22"/>
                <w:szCs w:val="22"/>
                <w:rtl/>
              </w:rPr>
              <w:t>1.1.</w:t>
            </w:r>
            <w:r>
              <w:rPr>
                <w:rFonts w:ascii="Arial" w:hAnsi="Arial" w:cs="Jawi - Biasa2" w:hint="cs"/>
                <w:sz w:val="22"/>
                <w:szCs w:val="22"/>
                <w:rtl/>
              </w:rPr>
              <w:t>4</w:t>
            </w:r>
            <w:r w:rsidRPr="00D474B9">
              <w:rPr>
                <w:rFonts w:ascii="Arial" w:hAnsi="Arial" w:cs="Jawi - Biasa2" w:hint="cs"/>
                <w:sz w:val="36"/>
                <w:szCs w:val="36"/>
                <w:rtl/>
              </w:rPr>
              <w:t xml:space="preserve">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ممباخ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كلمة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>/ فوتوغن اية دان اية فينديق يغ ممفوثاءي فلباضاي باريس دان تندا</w:t>
            </w:r>
          </w:p>
        </w:tc>
        <w:tc>
          <w:tcPr>
            <w:tcW w:w="4106" w:type="dxa"/>
          </w:tcPr>
          <w:p w:rsidR="00392FD9" w:rsidRPr="006C6742" w:rsidRDefault="00392FD9" w:rsidP="0032679B">
            <w:pPr>
              <w:bidi/>
              <w:ind w:left="758" w:hanging="758"/>
              <w:rPr>
                <w:rFonts w:ascii="Arial" w:hAnsi="Arial" w:cs="Jawi - Biasa2"/>
                <w:sz w:val="32"/>
                <w:szCs w:val="32"/>
                <w:rtl/>
              </w:rPr>
            </w:pPr>
            <w:r w:rsidRPr="00CC3515">
              <w:rPr>
                <w:rFonts w:ascii="Arial" w:hAnsi="Arial" w:cs="Jawi - Biasa2" w:hint="cs"/>
                <w:sz w:val="22"/>
                <w:szCs w:val="22"/>
                <w:rtl/>
              </w:rPr>
              <w:t>1.1.</w:t>
            </w:r>
            <w:r>
              <w:rPr>
                <w:rFonts w:ascii="Arial" w:hAnsi="Arial" w:cs="Jawi - Biasa2" w:hint="cs"/>
                <w:sz w:val="22"/>
                <w:szCs w:val="22"/>
                <w:rtl/>
              </w:rPr>
              <w:t>4</w:t>
            </w:r>
            <w:r w:rsidRPr="00CC3515">
              <w:rPr>
                <w:rFonts w:ascii="Arial" w:hAnsi="Arial" w:cs="Jawi - Biasa2" w:hint="cs"/>
                <w:sz w:val="22"/>
                <w:szCs w:val="22"/>
                <w:rtl/>
              </w:rPr>
              <w:t>.</w:t>
            </w:r>
            <w:r>
              <w:rPr>
                <w:rFonts w:ascii="Arial" w:hAnsi="Arial" w:cs="Jawi - Biasa2" w:hint="cs"/>
                <w:sz w:val="22"/>
                <w:szCs w:val="22"/>
                <w:rtl/>
              </w:rPr>
              <w:t>1</w:t>
            </w:r>
            <w:r>
              <w:rPr>
                <w:rFonts w:ascii="Arial" w:hAnsi="Arial" w:cs="Jawi - Biasa2" w:hint="cs"/>
                <w:sz w:val="36"/>
                <w:szCs w:val="36"/>
                <w:rtl/>
              </w:rPr>
              <w:t xml:space="preserve">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ممباخ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كلمة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 دان فوتوغن اية يغ مغاندوغي باخاءن و</w:t>
            </w:r>
            <w:r w:rsidRPr="006C6742">
              <w:rPr>
                <w:rFonts w:ascii="Arial" w:hAnsi="Arial" w:cs="Traditional Arabic" w:hint="cs"/>
                <w:sz w:val="32"/>
                <w:szCs w:val="32"/>
                <w:rtl/>
              </w:rPr>
              <w:t>قف</w:t>
            </w:r>
          </w:p>
          <w:p w:rsidR="00392FD9" w:rsidRPr="006C6742" w:rsidRDefault="00392FD9" w:rsidP="0032679B">
            <w:pPr>
              <w:bidi/>
              <w:ind w:left="758" w:hanging="75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</w:rPr>
              <w:t>1.1.4.2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 حرو</w:t>
            </w:r>
            <w:r w:rsidRPr="006C6742">
              <w:rPr>
                <w:rFonts w:ascii="Arial" w:hAnsi="Arial" w:cs="Traditional Arabic" w:hint="cs"/>
                <w:sz w:val="32"/>
                <w:szCs w:val="32"/>
                <w:rtl/>
              </w:rPr>
              <w:t>ف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 برباريس دوا دأتس (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اقرأ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6C6742">
              <w:rPr>
                <w:rFonts w:ascii="Arial" w:hAnsi="Arial" w:cs="Jawi - Biasa2" w:hint="cs"/>
                <w:sz w:val="20"/>
                <w:szCs w:val="20"/>
                <w:rtl/>
              </w:rPr>
              <w:t>5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هلامن </w:t>
            </w:r>
            <w:r w:rsidRPr="006C6742">
              <w:rPr>
                <w:rFonts w:ascii="Arial" w:hAnsi="Arial" w:cs="Jawi - Biasa2" w:hint="cs"/>
                <w:sz w:val="20"/>
                <w:szCs w:val="20"/>
                <w:rtl/>
              </w:rPr>
              <w:t>6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 )</w:t>
            </w:r>
          </w:p>
          <w:p w:rsidR="00392FD9" w:rsidRPr="006C6742" w:rsidRDefault="00392FD9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</w:p>
          <w:p w:rsidR="00392FD9" w:rsidRPr="006C6742" w:rsidRDefault="00392FD9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Traditional Arabic" w:hint="cs"/>
                <w:b/>
                <w:bCs/>
                <w:sz w:val="32"/>
                <w:szCs w:val="32"/>
                <w:rtl/>
                <w:lang w:bidi="ar-EG"/>
              </w:rPr>
              <w:t>اوبجيكتيف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:</w:t>
            </w:r>
          </w:p>
          <w:p w:rsidR="00392FD9" w:rsidRPr="006C6742" w:rsidRDefault="00392FD9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1.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مغنل دان ممباخ 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كلمة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يغ برباريس دوا دأتس فد </w:t>
            </w:r>
            <w:r w:rsidRPr="006C6742">
              <w:rPr>
                <w:rFonts w:ascii="Arial" w:hAnsi="Arial" w:cs="Traditional Arabic" w:hint="cs"/>
                <w:sz w:val="32"/>
                <w:szCs w:val="32"/>
                <w:rtl/>
                <w:lang w:bidi="ar-EG"/>
              </w:rPr>
              <w:t>اخير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كلمة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دغن بتول</w:t>
            </w:r>
          </w:p>
          <w:p w:rsidR="00392FD9" w:rsidRPr="006C6742" w:rsidRDefault="00392FD9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2.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</w:t>
            </w:r>
            <w:r w:rsidRPr="006C6742">
              <w:rPr>
                <w:rFonts w:ascii="Arial" w:hAnsi="Arial" w:cs="Traditional Arabic" w:hint="cs"/>
                <w:sz w:val="32"/>
                <w:szCs w:val="32"/>
                <w:rtl/>
                <w:lang w:bidi="ar-EG"/>
              </w:rPr>
              <w:t>مواقفكن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كلمة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يغ برباريس دوا دأتس دغن بتول</w:t>
            </w:r>
          </w:p>
          <w:p w:rsidR="00392FD9" w:rsidRPr="006C6742" w:rsidRDefault="00392FD9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3.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</w:t>
            </w:r>
            <w:r w:rsidRPr="006C6742">
              <w:rPr>
                <w:rFonts w:ascii="Arial" w:hAnsi="Arial" w:cs="Traditional Arabic" w:hint="cs"/>
                <w:sz w:val="32"/>
                <w:szCs w:val="32"/>
                <w:rtl/>
                <w:lang w:bidi="ar-EG"/>
              </w:rPr>
              <w:t>مواقفكن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فوتوغن اية دان اية فينديق يغ برباريس دوا دأتس دغن بتول</w:t>
            </w:r>
          </w:p>
          <w:p w:rsidR="00392FD9" w:rsidRPr="00D474B9" w:rsidRDefault="00392FD9" w:rsidP="0032679B">
            <w:pPr>
              <w:bidi/>
              <w:ind w:left="218" w:hanging="218"/>
              <w:rPr>
                <w:rFonts w:ascii="Arial" w:hAnsi="Arial" w:cs="Jawi - Biasa2"/>
                <w:sz w:val="36"/>
                <w:szCs w:val="36"/>
                <w:rtl/>
              </w:rPr>
            </w:pPr>
          </w:p>
        </w:tc>
        <w:tc>
          <w:tcPr>
            <w:tcW w:w="4860" w:type="dxa"/>
          </w:tcPr>
          <w:p w:rsidR="00392FD9" w:rsidRPr="00D474B9" w:rsidRDefault="00392FD9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E45A02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392FD9" w:rsidRDefault="00392FD9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1.1</w:t>
            </w:r>
            <w:r w:rsidRPr="00D474B9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فمرهاتين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: </w:t>
            </w:r>
          </w:p>
          <w:p w:rsidR="00392FD9" w:rsidRDefault="00392FD9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ضورو منايغكن دان ممفردغركن باخاءن سورة النصر.</w:t>
            </w:r>
          </w:p>
          <w:p w:rsidR="00392FD9" w:rsidRDefault="00392FD9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1.2</w:t>
            </w:r>
            <w:r w:rsidRPr="00D474B9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 اناليسيس 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: </w:t>
            </w:r>
          </w:p>
          <w:p w:rsidR="00392FD9" w:rsidRDefault="00392FD9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برسوءال جواب دغن موريد بركاءيتن دغن باخاءن كتيك </w:t>
            </w:r>
            <w:r w:rsidRPr="00E45A02">
              <w:rPr>
                <w:rFonts w:cs="Jawi - Biasa 2" w:hint="cs"/>
                <w:sz w:val="32"/>
                <w:szCs w:val="32"/>
                <w:rtl/>
                <w:lang w:bidi="ar-EG"/>
              </w:rPr>
              <w:t>وقف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.</w:t>
            </w:r>
          </w:p>
          <w:p w:rsidR="00392FD9" w:rsidRPr="00D474B9" w:rsidRDefault="00392FD9" w:rsidP="0032679B">
            <w:pPr>
              <w:bidi/>
              <w:ind w:left="325"/>
              <w:rPr>
                <w:rFonts w:cs="Jawi - Biasa2"/>
                <w:sz w:val="36"/>
                <w:szCs w:val="36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ضورو مغاءيتكن باخاءن سورة بركاءيتن كتيك </w:t>
            </w:r>
            <w:r w:rsidRPr="00E45A02">
              <w:rPr>
                <w:rFonts w:cs="Jawi - Biasa 2" w:hint="cs"/>
                <w:sz w:val="32"/>
                <w:szCs w:val="32"/>
                <w:rtl/>
                <w:lang w:bidi="ar-EG"/>
              </w:rPr>
              <w:t>وقف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.</w:t>
            </w:r>
          </w:p>
          <w:p w:rsidR="00392FD9" w:rsidRPr="00D474B9" w:rsidRDefault="00392FD9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A42B8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392FD9" w:rsidRDefault="00392FD9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1.3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فنجاناءن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: </w:t>
            </w:r>
          </w:p>
          <w:p w:rsidR="00392FD9" w:rsidRPr="00D474B9" w:rsidRDefault="00392FD9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موريددفركنلكن دغن كلمة برباريس دوا دأتس يغ براد </w:t>
            </w:r>
            <w:r w:rsidRPr="00E45A02">
              <w:rPr>
                <w:rFonts w:ascii="Arial" w:hAnsi="Arial" w:cs="Traditional Arabic" w:hint="cs"/>
                <w:sz w:val="32"/>
                <w:szCs w:val="32"/>
                <w:rtl/>
              </w:rPr>
              <w:t>دأخير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اية.</w:t>
            </w:r>
          </w:p>
          <w:p w:rsidR="00392FD9" w:rsidRDefault="00392FD9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1.4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سينتيسيس ايديا : </w:t>
            </w:r>
          </w:p>
          <w:p w:rsidR="00392FD9" w:rsidRPr="00D474B9" w:rsidRDefault="00392FD9" w:rsidP="0032679B">
            <w:pPr>
              <w:bidi/>
              <w:ind w:left="325"/>
              <w:rPr>
                <w:rFonts w:ascii="Arial" w:hAnsi="Arial" w:cs="Jawi - Biasa2"/>
                <w:sz w:val="36"/>
                <w:szCs w:val="36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ضورو ممبيمبيغ باخاءن موريد دان ممبوات تلقي </w:t>
            </w:r>
            <w:r w:rsidRPr="00E45A02">
              <w:rPr>
                <w:rFonts w:ascii="Arial" w:hAnsi="Arial" w:cs="Jawi - Biasa 2" w:hint="cs"/>
                <w:sz w:val="32"/>
                <w:szCs w:val="32"/>
                <w:rtl/>
              </w:rPr>
              <w:t>مشافهة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392FD9" w:rsidRPr="00D474B9" w:rsidRDefault="00392FD9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E45A02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فركمبغن</w:t>
            </w:r>
          </w:p>
          <w:p w:rsidR="00392FD9" w:rsidRDefault="00392FD9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lastRenderedPageBreak/>
              <w:t>1.5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فنمبهباءيقن : </w:t>
            </w:r>
          </w:p>
          <w:p w:rsidR="00392FD9" w:rsidRPr="00D474B9" w:rsidRDefault="00392FD9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686B9A">
              <w:rPr>
                <w:rFonts w:ascii="Arial" w:hAnsi="Arial" w:cs="Jawi - Biasa 2" w:hint="cs"/>
                <w:sz w:val="32"/>
                <w:szCs w:val="32"/>
                <w:rtl/>
              </w:rPr>
              <w:t>مواقفكن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كلمة يغ برباريس دوا دأتس.</w:t>
            </w:r>
          </w:p>
          <w:p w:rsidR="00392FD9" w:rsidRDefault="00392FD9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1.6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منيلاي : </w:t>
            </w:r>
          </w:p>
          <w:p w:rsidR="00392FD9" w:rsidRDefault="00392FD9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ضورو مندغر باخاءن </w:t>
            </w:r>
            <w:r w:rsidRPr="00686B9A">
              <w:rPr>
                <w:rFonts w:ascii="Arial" w:hAnsi="Arial" w:cs="Jawi - Biasa 2" w:hint="cs"/>
                <w:sz w:val="32"/>
                <w:szCs w:val="32"/>
                <w:rtl/>
              </w:rPr>
              <w:t>وقف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كلمة برباريس دوا دأتس يغ براد 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>دأ</w:t>
            </w:r>
            <w:r w:rsidRPr="00E45A02">
              <w:rPr>
                <w:rFonts w:ascii="Arial" w:hAnsi="Arial" w:cs="Traditional Arabic" w:hint="cs"/>
                <w:sz w:val="32"/>
                <w:szCs w:val="32"/>
                <w:rtl/>
              </w:rPr>
              <w:t>خير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اية.</w:t>
            </w:r>
          </w:p>
          <w:p w:rsidR="00392FD9" w:rsidRPr="00D474B9" w:rsidRDefault="00392FD9" w:rsidP="0032679B">
            <w:pPr>
              <w:bidi/>
              <w:ind w:left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موريد ممباخ باخاءن </w:t>
            </w:r>
            <w:r w:rsidRPr="00E45A02">
              <w:rPr>
                <w:rFonts w:cs="Jawi - Biasa 2" w:hint="cs"/>
                <w:sz w:val="32"/>
                <w:szCs w:val="32"/>
                <w:rtl/>
                <w:lang w:bidi="ar-EG"/>
              </w:rPr>
              <w:t>وقف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كلمة برباريس دوا.</w:t>
            </w:r>
          </w:p>
          <w:p w:rsidR="00392FD9" w:rsidRPr="00D474B9" w:rsidRDefault="00392FD9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E45A02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تيندقن</w:t>
            </w:r>
          </w:p>
          <w:p w:rsidR="00392FD9" w:rsidRDefault="00392FD9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1.7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فلقساناءن : </w:t>
            </w:r>
          </w:p>
          <w:p w:rsidR="00392FD9" w:rsidRPr="00D474B9" w:rsidRDefault="00392FD9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مثيافكن لمبرن كرجا  مورناكن فوتوغن اية يغ بوليه </w:t>
            </w:r>
            <w:r w:rsidRPr="00E45A02">
              <w:rPr>
                <w:rFonts w:ascii="Arial" w:hAnsi="Arial" w:cs="Jawi - Biasa 2" w:hint="cs"/>
                <w:sz w:val="32"/>
                <w:szCs w:val="32"/>
                <w:rtl/>
              </w:rPr>
              <w:t>دواقفكن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392FD9" w:rsidRDefault="00392FD9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1.8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عملن برتروسن: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392FD9" w:rsidRPr="00536288" w:rsidRDefault="00392FD9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ممباخ بوكو اقرأ  برسام ايبو باف درومه</w:t>
            </w:r>
          </w:p>
        </w:tc>
      </w:tr>
      <w:tr w:rsidR="00392FD9" w:rsidRPr="00891BF7" w:rsidTr="00FB2528">
        <w:tc>
          <w:tcPr>
            <w:tcW w:w="844" w:type="dxa"/>
            <w:tcBorders>
              <w:right w:val="single" w:sz="4" w:space="0" w:color="auto"/>
            </w:tcBorders>
          </w:tcPr>
          <w:p w:rsidR="00392FD9" w:rsidRPr="00B51F2D" w:rsidRDefault="00392FD9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22"/>
                <w:szCs w:val="22"/>
                <w:rtl/>
              </w:rPr>
            </w:pPr>
            <w:r w:rsidRPr="00B51F2D">
              <w:rPr>
                <w:rFonts w:cs="Jawi - Biasa2" w:hint="cs"/>
                <w:b/>
                <w:bCs/>
                <w:color w:val="000000"/>
                <w:sz w:val="22"/>
                <w:szCs w:val="22"/>
                <w:rtl/>
              </w:rPr>
              <w:lastRenderedPageBreak/>
              <w:t>15</w:t>
            </w:r>
          </w:p>
          <w:p w:rsidR="00392FD9" w:rsidRPr="00B51F2D" w:rsidRDefault="00392FD9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22"/>
                <w:szCs w:val="22"/>
                <w:rtl/>
              </w:rPr>
            </w:pPr>
            <w:r w:rsidRPr="00B51F2D">
              <w:rPr>
                <w:rFonts w:cs="Jawi - Biasa2" w:hint="cs"/>
                <w:b/>
                <w:bCs/>
                <w:color w:val="000000"/>
                <w:sz w:val="22"/>
                <w:szCs w:val="22"/>
                <w:rtl/>
              </w:rPr>
              <w:t>(</w:t>
            </w:r>
            <w:r>
              <w:rPr>
                <w:rFonts w:cs="Jawi - Biasa2" w:hint="cs"/>
                <w:b/>
                <w:bCs/>
                <w:color w:val="000000"/>
                <w:sz w:val="22"/>
                <w:szCs w:val="22"/>
                <w:rtl/>
              </w:rPr>
              <w:t>2 وقتو</w:t>
            </w:r>
            <w:r w:rsidRPr="00B51F2D">
              <w:rPr>
                <w:rFonts w:cs="Jawi - Biasa2" w:hint="cs"/>
                <w:b/>
                <w:bCs/>
                <w:color w:val="000000"/>
                <w:sz w:val="22"/>
                <w:szCs w:val="22"/>
                <w:rtl/>
              </w:rPr>
              <w:t>)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392FD9" w:rsidRDefault="00392FD9" w:rsidP="0032679B">
            <w:pPr>
              <w:bidi/>
              <w:rPr>
                <w:rFonts w:cs="Jawi - Biasa2"/>
                <w:color w:val="000000"/>
                <w:sz w:val="36"/>
                <w:szCs w:val="36"/>
                <w:rtl/>
              </w:rPr>
            </w:pPr>
            <w:r w:rsidRPr="00CC3515">
              <w:rPr>
                <w:rFonts w:cs="Jawi - Biasa2" w:hint="cs"/>
                <w:color w:val="000000"/>
                <w:sz w:val="22"/>
                <w:szCs w:val="22"/>
                <w:rtl/>
              </w:rPr>
              <w:t xml:space="preserve">1. </w:t>
            </w:r>
            <w:r w:rsidRPr="00BE6E6D">
              <w:rPr>
                <w:rFonts w:cs="Traditional Arabic" w:hint="cs"/>
                <w:color w:val="000000"/>
                <w:sz w:val="36"/>
                <w:szCs w:val="36"/>
                <w:rtl/>
              </w:rPr>
              <w:t>القرءان</w:t>
            </w:r>
          </w:p>
          <w:p w:rsidR="00392FD9" w:rsidRPr="00D474B9" w:rsidRDefault="00392FD9" w:rsidP="0032679B">
            <w:pPr>
              <w:bidi/>
              <w:rPr>
                <w:rFonts w:cs="Jawi - Biasa2"/>
                <w:color w:val="000000"/>
                <w:sz w:val="36"/>
                <w:szCs w:val="36"/>
                <w:rtl/>
                <w:lang w:bidi="ar-EG"/>
              </w:rPr>
            </w:pPr>
            <w:r w:rsidRPr="00CC3515">
              <w:rPr>
                <w:rFonts w:cs="Jawi - Biasa2" w:hint="cs"/>
                <w:color w:val="000000"/>
                <w:sz w:val="22"/>
                <w:szCs w:val="22"/>
                <w:rtl/>
                <w:lang w:bidi="ar-EG"/>
              </w:rPr>
              <w:t>1.1</w:t>
            </w:r>
            <w:r>
              <w:rPr>
                <w:rFonts w:cs="Jawi - Biasa2" w:hint="cs"/>
                <w:color w:val="000000"/>
                <w:sz w:val="36"/>
                <w:szCs w:val="36"/>
                <w:rtl/>
                <w:lang w:bidi="ar-EG"/>
              </w:rPr>
              <w:t xml:space="preserve"> باخاءن</w:t>
            </w:r>
          </w:p>
        </w:tc>
        <w:tc>
          <w:tcPr>
            <w:tcW w:w="3060" w:type="dxa"/>
          </w:tcPr>
          <w:p w:rsidR="00392FD9" w:rsidRPr="00D474B9" w:rsidRDefault="00392FD9" w:rsidP="0032679B">
            <w:pPr>
              <w:bidi/>
              <w:ind w:left="398" w:hanging="360"/>
              <w:rPr>
                <w:rFonts w:ascii="Arial" w:hAnsi="Arial" w:cs="Jawi - Biasa2"/>
                <w:sz w:val="36"/>
                <w:szCs w:val="36"/>
                <w:rtl/>
                <w:lang w:bidi="ar-EG"/>
              </w:rPr>
            </w:pPr>
            <w:r w:rsidRPr="00CC3515">
              <w:rPr>
                <w:rFonts w:ascii="Arial" w:hAnsi="Arial" w:cs="Jawi - Biasa2" w:hint="cs"/>
                <w:sz w:val="22"/>
                <w:szCs w:val="22"/>
                <w:rtl/>
              </w:rPr>
              <w:t>1.1.</w:t>
            </w:r>
            <w:r>
              <w:rPr>
                <w:rFonts w:ascii="Arial" w:hAnsi="Arial" w:cs="Jawi - Biasa2" w:hint="cs"/>
                <w:sz w:val="22"/>
                <w:szCs w:val="22"/>
                <w:rtl/>
              </w:rPr>
              <w:t>4</w:t>
            </w:r>
            <w:r w:rsidRPr="00D474B9">
              <w:rPr>
                <w:rFonts w:ascii="Arial" w:hAnsi="Arial" w:cs="Jawi - Biasa2" w:hint="cs"/>
                <w:sz w:val="36"/>
                <w:szCs w:val="36"/>
                <w:rtl/>
              </w:rPr>
              <w:t xml:space="preserve">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ممباخ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كلمة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>/ فوتوغن اية دان اية فينديق يغ ممفوثاءي فلباضاي باريس دان تندا</w:t>
            </w:r>
          </w:p>
        </w:tc>
        <w:tc>
          <w:tcPr>
            <w:tcW w:w="4106" w:type="dxa"/>
          </w:tcPr>
          <w:p w:rsidR="00392FD9" w:rsidRPr="006C6742" w:rsidRDefault="00392FD9" w:rsidP="0032679B">
            <w:pPr>
              <w:bidi/>
              <w:ind w:left="758" w:hanging="75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CC3515">
              <w:rPr>
                <w:rFonts w:ascii="Arial" w:hAnsi="Arial" w:cs="Jawi - Biasa2" w:hint="cs"/>
                <w:sz w:val="22"/>
                <w:szCs w:val="22"/>
                <w:rtl/>
              </w:rPr>
              <w:t>1.1.</w:t>
            </w:r>
            <w:r>
              <w:rPr>
                <w:rFonts w:ascii="Arial" w:hAnsi="Arial" w:cs="Jawi - Biasa2" w:hint="cs"/>
                <w:sz w:val="22"/>
                <w:szCs w:val="22"/>
                <w:rtl/>
              </w:rPr>
              <w:t>4</w:t>
            </w:r>
            <w:r w:rsidRPr="00CC3515">
              <w:rPr>
                <w:rFonts w:ascii="Arial" w:hAnsi="Arial" w:cs="Jawi - Biasa2" w:hint="cs"/>
                <w:sz w:val="22"/>
                <w:szCs w:val="22"/>
                <w:rtl/>
              </w:rPr>
              <w:t>.</w:t>
            </w:r>
            <w:r>
              <w:rPr>
                <w:rFonts w:ascii="Arial" w:hAnsi="Arial" w:cs="Jawi - Biasa2" w:hint="cs"/>
                <w:sz w:val="22"/>
                <w:szCs w:val="22"/>
                <w:rtl/>
              </w:rPr>
              <w:t>2</w:t>
            </w:r>
            <w:r>
              <w:rPr>
                <w:rFonts w:ascii="Arial" w:hAnsi="Arial" w:cs="Jawi - Biasa2" w:hint="cs"/>
                <w:sz w:val="36"/>
                <w:szCs w:val="36"/>
                <w:rtl/>
              </w:rPr>
              <w:t xml:space="preserve">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ممباخ اية يغ مغاندوغي باخاءن </w:t>
            </w:r>
            <w:r w:rsidRPr="00E45A02">
              <w:rPr>
                <w:rFonts w:cs="Jawi - Biasa 2" w:hint="cs"/>
                <w:sz w:val="32"/>
                <w:szCs w:val="32"/>
                <w:rtl/>
                <w:lang w:bidi="ar-EG"/>
              </w:rPr>
              <w:t>وقف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(اقرأ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6C6742">
              <w:rPr>
                <w:rFonts w:ascii="Arial" w:hAnsi="Arial" w:cs="Jawi - Biasa2" w:hint="cs"/>
                <w:sz w:val="20"/>
                <w:szCs w:val="20"/>
                <w:rtl/>
              </w:rPr>
              <w:t>5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هلامن </w:t>
            </w:r>
            <w:r w:rsidRPr="006C6742">
              <w:rPr>
                <w:rFonts w:ascii="Arial" w:hAnsi="Arial" w:cs="Jawi - Biasa2" w:hint="cs"/>
                <w:sz w:val="20"/>
                <w:szCs w:val="20"/>
                <w:rtl/>
              </w:rPr>
              <w:t>7-8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 )</w:t>
            </w:r>
          </w:p>
          <w:p w:rsidR="00392FD9" w:rsidRPr="00574068" w:rsidRDefault="00392FD9" w:rsidP="0032679B">
            <w:pPr>
              <w:pStyle w:val="ListParagraph"/>
              <w:numPr>
                <w:ilvl w:val="0"/>
                <w:numId w:val="25"/>
              </w:numPr>
              <w:bidi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574068">
              <w:rPr>
                <w:rFonts w:ascii="Arial" w:hAnsi="Arial" w:cs="Jawi - Biasa2" w:hint="cs"/>
                <w:sz w:val="32"/>
                <w:szCs w:val="32"/>
                <w:rtl/>
              </w:rPr>
              <w:t>حرو</w:t>
            </w:r>
            <w:r w:rsidRPr="00574068">
              <w:rPr>
                <w:rFonts w:ascii="Arial" w:hAnsi="Arial" w:cs="Traditional Arabic" w:hint="cs"/>
                <w:sz w:val="32"/>
                <w:szCs w:val="32"/>
                <w:rtl/>
              </w:rPr>
              <w:t>ف</w:t>
            </w:r>
            <w:r w:rsidRPr="00574068">
              <w:rPr>
                <w:rFonts w:ascii="Arial" w:hAnsi="Arial" w:cs="Jawi - Biasa2" w:hint="cs"/>
                <w:sz w:val="32"/>
                <w:szCs w:val="32"/>
                <w:rtl/>
              </w:rPr>
              <w:t xml:space="preserve"> تاء مربوطة</w:t>
            </w:r>
          </w:p>
          <w:p w:rsidR="00392FD9" w:rsidRPr="006C6742" w:rsidRDefault="00392FD9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</w:p>
          <w:p w:rsidR="00392FD9" w:rsidRPr="006C6742" w:rsidRDefault="00392FD9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Traditional Arabic" w:hint="cs"/>
                <w:b/>
                <w:bCs/>
                <w:sz w:val="32"/>
                <w:szCs w:val="32"/>
                <w:rtl/>
                <w:lang w:bidi="ar-EG"/>
              </w:rPr>
              <w:t>اوبجيكتيف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:</w:t>
            </w:r>
          </w:p>
          <w:p w:rsidR="00392FD9" w:rsidRPr="006C6742" w:rsidRDefault="00392FD9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lastRenderedPageBreak/>
              <w:t>1.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مغنل دان ممباخ فوتوغن اية يغ ممفوثاءي تاء مربوطة (ة) دغن بتول</w:t>
            </w:r>
          </w:p>
          <w:p w:rsidR="00392FD9" w:rsidRPr="006C6742" w:rsidRDefault="00392FD9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2.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</w:t>
            </w:r>
            <w:r w:rsidRPr="00E45A0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مواقفكن فوتوغن اية اتاو اية فينديق كتيك باخاءن </w:t>
            </w:r>
            <w:r w:rsidRPr="00686B9A">
              <w:rPr>
                <w:rFonts w:ascii="Arial" w:hAnsi="Arial" w:cs="Jawi - Biasa 2" w:hint="cs"/>
                <w:sz w:val="32"/>
                <w:szCs w:val="32"/>
                <w:rtl/>
                <w:lang w:bidi="ar-EG"/>
              </w:rPr>
              <w:t>وقف</w:t>
            </w:r>
            <w:r w:rsidRPr="00E45A0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دغن بتول دان</w:t>
            </w:r>
            <w:r w:rsidRPr="006C6742">
              <w:rPr>
                <w:rFonts w:ascii="Arial" w:hAnsi="Arial" w:cs="Traditional Arabic" w:hint="cs"/>
                <w:sz w:val="32"/>
                <w:szCs w:val="32"/>
                <w:rtl/>
                <w:lang w:bidi="ar-EG"/>
              </w:rPr>
              <w:t xml:space="preserve"> فصيح</w:t>
            </w:r>
          </w:p>
          <w:p w:rsidR="00392FD9" w:rsidRPr="00D474B9" w:rsidRDefault="00392FD9" w:rsidP="0032679B">
            <w:pPr>
              <w:bidi/>
              <w:ind w:left="218" w:hanging="218"/>
              <w:rPr>
                <w:rFonts w:ascii="Arial" w:hAnsi="Arial" w:cs="Jawi - Biasa2"/>
                <w:sz w:val="36"/>
                <w:szCs w:val="36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3.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</w:t>
            </w:r>
            <w:r w:rsidRPr="00E45A0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ممباح دان </w:t>
            </w:r>
            <w:r w:rsidRPr="00E45A02">
              <w:rPr>
                <w:rFonts w:ascii="Arial" w:hAnsi="Arial" w:cs="Jawi - Biasa 2" w:hint="cs"/>
                <w:sz w:val="32"/>
                <w:szCs w:val="32"/>
                <w:rtl/>
                <w:lang w:bidi="ar-EG"/>
              </w:rPr>
              <w:t>موقفكن</w:t>
            </w:r>
            <w:r w:rsidRPr="00E45A0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فوتوغن  اية اتاو اية فينديق كتيك باخاءن </w:t>
            </w:r>
            <w:r w:rsidRPr="00E45A02">
              <w:rPr>
                <w:rFonts w:ascii="Arial" w:hAnsi="Arial" w:cs="Jawi - Biasa 2" w:hint="cs"/>
                <w:sz w:val="32"/>
                <w:szCs w:val="32"/>
                <w:rtl/>
                <w:lang w:bidi="ar-EG"/>
              </w:rPr>
              <w:t>وقف</w:t>
            </w:r>
            <w:r w:rsidRPr="00E45A0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دغن </w:t>
            </w:r>
            <w:r w:rsidRPr="00E45A02">
              <w:rPr>
                <w:rFonts w:ascii="Arial" w:hAnsi="Arial" w:cs="Traditional Arabic" w:hint="cs"/>
                <w:sz w:val="32"/>
                <w:szCs w:val="32"/>
                <w:rtl/>
                <w:lang w:bidi="ar-EG"/>
              </w:rPr>
              <w:t>مخرج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يغ بتول دان </w:t>
            </w:r>
            <w:r w:rsidRPr="00E45A02">
              <w:rPr>
                <w:rFonts w:ascii="Arial" w:hAnsi="Arial" w:cs="Jawi - Biasa 2" w:hint="cs"/>
                <w:sz w:val="32"/>
                <w:szCs w:val="32"/>
                <w:rtl/>
                <w:lang w:bidi="ar-EG"/>
              </w:rPr>
              <w:t>فصيح</w:t>
            </w:r>
            <w:r>
              <w:rPr>
                <w:rFonts w:ascii="Arial" w:hAnsi="Arial" w:cs="Jawi - Biasa 2" w:hint="cs"/>
                <w:sz w:val="32"/>
                <w:szCs w:val="32"/>
                <w:rtl/>
                <w:lang w:bidi="ar-EG"/>
              </w:rPr>
              <w:t>.</w:t>
            </w:r>
          </w:p>
        </w:tc>
        <w:tc>
          <w:tcPr>
            <w:tcW w:w="4860" w:type="dxa"/>
          </w:tcPr>
          <w:p w:rsidR="00392FD9" w:rsidRPr="00D474B9" w:rsidRDefault="00392FD9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A42B8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lastRenderedPageBreak/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392FD9" w:rsidRDefault="00392FD9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1.1</w:t>
            </w:r>
            <w:r w:rsidRPr="00D474B9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فمرهاتين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: </w:t>
            </w:r>
          </w:p>
          <w:p w:rsidR="00392FD9" w:rsidRDefault="00392FD9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ضورو منايغكن دان ممفردغركن باخاءن سورة الهمزة.</w:t>
            </w:r>
          </w:p>
          <w:p w:rsidR="00392FD9" w:rsidRDefault="00392FD9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1.2</w:t>
            </w:r>
            <w:r w:rsidRPr="00D474B9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 اناليسيس 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: </w:t>
            </w:r>
          </w:p>
          <w:p w:rsidR="00392FD9" w:rsidRDefault="00392FD9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برسوءال جواب بركاءيتن باجاءن كتيك </w:t>
            </w:r>
            <w:r w:rsidRPr="00E45A02">
              <w:rPr>
                <w:rFonts w:cs="Jawi - Biasa 2" w:hint="cs"/>
                <w:sz w:val="32"/>
                <w:szCs w:val="32"/>
                <w:rtl/>
                <w:lang w:bidi="ar-EG"/>
              </w:rPr>
              <w:t>وقف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.</w:t>
            </w:r>
          </w:p>
          <w:p w:rsidR="00392FD9" w:rsidRPr="00D474B9" w:rsidRDefault="00392FD9" w:rsidP="0032679B">
            <w:pPr>
              <w:bidi/>
              <w:ind w:left="325"/>
              <w:rPr>
                <w:rFonts w:cs="Jawi - Biasa2"/>
                <w:sz w:val="36"/>
                <w:szCs w:val="36"/>
                <w:rtl/>
                <w:lang w:bidi="ar-EG"/>
              </w:rPr>
            </w:pPr>
            <w:r>
              <w:rPr>
                <w:rFonts w:cs="Jawi - Biasa2" w:hint="cs"/>
                <w:sz w:val="36"/>
                <w:szCs w:val="36"/>
                <w:rtl/>
                <w:lang w:bidi="ar-EG"/>
              </w:rPr>
              <w:lastRenderedPageBreak/>
              <w:t xml:space="preserve">ضورو مغاءيتكن باخاءن سورة الهمزة كتيك </w:t>
            </w:r>
            <w:r w:rsidRPr="00E45A02">
              <w:rPr>
                <w:rFonts w:cs="Jawi - Biasa 2" w:hint="cs"/>
                <w:sz w:val="36"/>
                <w:szCs w:val="36"/>
                <w:rtl/>
                <w:lang w:bidi="ar-EG"/>
              </w:rPr>
              <w:t>وقف</w:t>
            </w:r>
          </w:p>
          <w:p w:rsidR="00392FD9" w:rsidRPr="00D474B9" w:rsidRDefault="00392FD9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A42B8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392FD9" w:rsidRDefault="00392FD9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1.3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فنجاناءن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: </w:t>
            </w:r>
          </w:p>
          <w:p w:rsidR="00392FD9" w:rsidRPr="00D474B9" w:rsidRDefault="00392FD9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موريد دفركنلكن دغن كلمة يغ مغاندوغي باخاءن </w:t>
            </w:r>
            <w:r w:rsidRPr="00E45A02">
              <w:rPr>
                <w:rFonts w:ascii="Arial" w:hAnsi="Arial" w:cs="Jawi - Biasa 2" w:hint="cs"/>
                <w:sz w:val="32"/>
                <w:szCs w:val="32"/>
                <w:rtl/>
              </w:rPr>
              <w:t>وقف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E45A02">
              <w:rPr>
                <w:rFonts w:ascii="Arial" w:hAnsi="Arial" w:cs="Jawi - Biasa 2" w:hint="cs"/>
                <w:sz w:val="32"/>
                <w:szCs w:val="32"/>
                <w:rtl/>
              </w:rPr>
              <w:t>حروف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تا مربوطة.</w:t>
            </w:r>
          </w:p>
          <w:p w:rsidR="00392FD9" w:rsidRDefault="00392FD9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1.4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سينتيسيس ايديا : </w:t>
            </w:r>
          </w:p>
          <w:p w:rsidR="00392FD9" w:rsidRPr="00D474B9" w:rsidRDefault="00392FD9" w:rsidP="0032679B">
            <w:pPr>
              <w:bidi/>
              <w:ind w:left="325"/>
              <w:rPr>
                <w:rFonts w:ascii="Arial" w:hAnsi="Arial" w:cs="Jawi - Biasa2"/>
                <w:sz w:val="36"/>
                <w:szCs w:val="36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ضورو ممبيمبيغ موريد سخارا تلقي </w:t>
            </w:r>
            <w:r w:rsidRPr="00E45A02">
              <w:rPr>
                <w:rFonts w:ascii="Arial" w:hAnsi="Arial" w:cs="Jawi - Biasa 2" w:hint="cs"/>
                <w:sz w:val="32"/>
                <w:szCs w:val="32"/>
                <w:rtl/>
              </w:rPr>
              <w:t>مشافهة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392FD9" w:rsidRPr="00D474B9" w:rsidRDefault="00392FD9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A42B8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فركمبغن</w:t>
            </w:r>
          </w:p>
          <w:p w:rsidR="00392FD9" w:rsidRDefault="00392FD9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1.5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فنمبهباءيقن : </w:t>
            </w:r>
          </w:p>
          <w:p w:rsidR="00392FD9" w:rsidRPr="00D474B9" w:rsidRDefault="00392FD9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لاتيه توبيممباخ دان </w:t>
            </w:r>
            <w:r w:rsidRPr="00686B9A">
              <w:rPr>
                <w:rFonts w:ascii="Arial" w:hAnsi="Arial" w:cs="Jawi - Biasa 2" w:hint="cs"/>
                <w:sz w:val="32"/>
                <w:szCs w:val="32"/>
                <w:rtl/>
              </w:rPr>
              <w:t>موقف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كلمة يغ ممفوثاءي تاء مربوطة.</w:t>
            </w:r>
          </w:p>
          <w:p w:rsidR="00392FD9" w:rsidRDefault="00392FD9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1.6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منيلاي : </w:t>
            </w:r>
          </w:p>
          <w:p w:rsidR="00392FD9" w:rsidRPr="00D474B9" w:rsidRDefault="00392FD9" w:rsidP="0032679B">
            <w:pPr>
              <w:bidi/>
              <w:ind w:left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فرماءينن ممنخيغ كلمة يغ مغاندوغي تاء مربوطة دان كلمة يغ نياد تامربوطة.</w:t>
            </w:r>
          </w:p>
          <w:p w:rsidR="00392FD9" w:rsidRPr="00D474B9" w:rsidRDefault="00392FD9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A42B8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تيندقن</w:t>
            </w:r>
          </w:p>
          <w:p w:rsidR="00392FD9" w:rsidRDefault="00392FD9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1.7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فلقساناءن : </w:t>
            </w:r>
          </w:p>
          <w:p w:rsidR="00392FD9" w:rsidRPr="00D474B9" w:rsidRDefault="00392FD9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مغكلسكن اتاو مغكاتيضوري كلمة يغ مغاندوغي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lastRenderedPageBreak/>
              <w:t xml:space="preserve">تاء مربوطة دان كلمة يغ برباريس دوا دأتس يغ براد </w:t>
            </w:r>
            <w:r w:rsidRPr="001E3637">
              <w:rPr>
                <w:rFonts w:ascii="Arial" w:hAnsi="Arial" w:cs="Traditional Arabic" w:hint="cs"/>
                <w:sz w:val="32"/>
                <w:szCs w:val="32"/>
                <w:rtl/>
              </w:rPr>
              <w:t>دأخير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اية.</w:t>
            </w:r>
          </w:p>
          <w:p w:rsidR="00392FD9" w:rsidRPr="007C763F" w:rsidRDefault="00392FD9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1.8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عملن برتروسن: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ممباخ بوكو اقرأ  </w:t>
            </w:r>
            <w:r w:rsidRPr="00000B4E">
              <w:rPr>
                <w:rFonts w:ascii="Arial" w:hAnsi="Arial" w:cs="Jawi - Biasa2" w:hint="cs"/>
                <w:sz w:val="22"/>
                <w:szCs w:val="22"/>
                <w:rtl/>
              </w:rPr>
              <w:t>5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برسام ايبو باف درومه</w:t>
            </w:r>
          </w:p>
        </w:tc>
      </w:tr>
      <w:tr w:rsidR="00DA6F7C" w:rsidRPr="00891BF7" w:rsidTr="0071458E">
        <w:tc>
          <w:tcPr>
            <w:tcW w:w="844" w:type="dxa"/>
            <w:tcBorders>
              <w:right w:val="single" w:sz="4" w:space="0" w:color="auto"/>
            </w:tcBorders>
          </w:tcPr>
          <w:p w:rsidR="00DA6F7C" w:rsidRPr="00B51F2D" w:rsidRDefault="00DA6F7C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22"/>
                <w:szCs w:val="22"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DA6F7C" w:rsidRPr="00CC3515" w:rsidRDefault="00DA6F7C" w:rsidP="0032679B">
            <w:pPr>
              <w:bidi/>
              <w:rPr>
                <w:rFonts w:cs="Jawi - Biasa2"/>
                <w:color w:val="000000"/>
                <w:sz w:val="22"/>
                <w:szCs w:val="22"/>
                <w:rtl/>
              </w:rPr>
            </w:pPr>
          </w:p>
        </w:tc>
        <w:tc>
          <w:tcPr>
            <w:tcW w:w="3060" w:type="dxa"/>
          </w:tcPr>
          <w:p w:rsidR="00DA6F7C" w:rsidRPr="00437ED5" w:rsidRDefault="00DA6F7C" w:rsidP="00AE7EA7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>
              <w:rPr>
                <w:rFonts w:ascii="ArialJawi" w:hAnsi="ArialJawi" w:cs="Jawi - Biasa2" w:hint="cs"/>
                <w:rtl/>
              </w:rPr>
              <w:t xml:space="preserve"> </w:t>
            </w:r>
            <w:r w:rsidRPr="003E6B90">
              <w:rPr>
                <w:rFonts w:ascii="ArialJawi" w:hAnsi="ArialJawi" w:cs="Jawi - Biasa2" w:hint="cs"/>
                <w:rtl/>
              </w:rPr>
              <w:t>7.</w:t>
            </w:r>
            <w:r>
              <w:rPr>
                <w:rFonts w:ascii="ArialJawi" w:hAnsi="ArialJawi" w:cs="Jawi - Biasa2" w:hint="cs"/>
                <w:rtl/>
              </w:rPr>
              <w:t>2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3E6B90">
              <w:rPr>
                <w:rFonts w:ascii="ArialJawi" w:hAnsi="ArialJawi" w:cs="Jawi - Biasa2" w:hint="cs"/>
                <w:sz w:val="36"/>
                <w:szCs w:val="36"/>
                <w:rtl/>
              </w:rPr>
              <w:t>مغ</w:t>
            </w:r>
            <w:r w:rsidRPr="003E6B90">
              <w:rPr>
                <w:rFonts w:ascii="ArialJawi" w:hAnsi="ArialJawi" w:cs="Jawi - Biasa2"/>
                <w:sz w:val="36"/>
                <w:szCs w:val="36"/>
                <w:rtl/>
              </w:rPr>
              <w:t xml:space="preserve">نل،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مثبوت، دان منوليس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>
              <w:rPr>
                <w:rFonts w:ascii="ArialJawi" w:hAnsi="ArialJawi" w:cs="Traditional Arabic" w:hint="cs"/>
                <w:sz w:val="36"/>
                <w:szCs w:val="36"/>
                <w:rtl/>
              </w:rPr>
              <w:t>۲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برسامبوغ.</w:t>
            </w:r>
          </w:p>
        </w:tc>
        <w:tc>
          <w:tcPr>
            <w:tcW w:w="4106" w:type="dxa"/>
            <w:vAlign w:val="center"/>
          </w:tcPr>
          <w:p w:rsidR="00DA6F7C" w:rsidRDefault="00DA6F7C" w:rsidP="00AE7EA7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 w:rsidRPr="003E6B90">
              <w:rPr>
                <w:rFonts w:ascii="ArialJawi" w:hAnsi="ArialJawi" w:cs="Jawi - Biasa2" w:hint="cs"/>
                <w:rtl/>
              </w:rPr>
              <w:t>7.</w:t>
            </w:r>
            <w:r>
              <w:rPr>
                <w:rFonts w:ascii="ArialJawi" w:hAnsi="ArialJawi" w:cs="Jawi - Biasa2" w:hint="cs"/>
                <w:rtl/>
              </w:rPr>
              <w:t>2.6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>موريد دا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ف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ت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مغنل، مثبوت، دان منوليس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داول،دتغه،دان دا</w:t>
            </w:r>
            <w:r w:rsidRPr="00E04D7A">
              <w:rPr>
                <w:rFonts w:ascii="Tahoma" w:hAnsi="Tahoma" w:cs="Traditional Arabic" w:hint="cs"/>
                <w:sz w:val="36"/>
                <w:szCs w:val="36"/>
                <w:rtl/>
              </w:rPr>
              <w:t>خير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: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ف،</w:t>
            </w:r>
            <w:r w:rsidRPr="00D62466">
              <w:rPr>
                <w:rFonts w:ascii="Tahoma" w:hAnsi="Tahoma" w:cs="Traditional Arabic" w:hint="cs"/>
                <w:sz w:val="36"/>
                <w:szCs w:val="36"/>
                <w:rtl/>
              </w:rPr>
              <w:t>ف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،ق</w:t>
            </w:r>
            <w:r w:rsidRPr="00437ED5">
              <w:rPr>
                <w:rFonts w:ascii="ArialJawi" w:hAnsi="ArialJawi" w:cs="Jawi - Biasa2"/>
                <w:sz w:val="36"/>
                <w:szCs w:val="36"/>
              </w:rPr>
              <w:t>.</w:t>
            </w:r>
          </w:p>
          <w:p w:rsidR="00DA6F7C" w:rsidRPr="00437ED5" w:rsidRDefault="00DA6F7C" w:rsidP="00AE7EA7">
            <w:pPr>
              <w:bidi/>
              <w:rPr>
                <w:rFonts w:cs="Jawi - Biasa2"/>
                <w:sz w:val="36"/>
                <w:szCs w:val="36"/>
                <w:rtl/>
              </w:rPr>
            </w:pPr>
          </w:p>
        </w:tc>
        <w:tc>
          <w:tcPr>
            <w:tcW w:w="4860" w:type="dxa"/>
          </w:tcPr>
          <w:p w:rsidR="00DA6F7C" w:rsidRPr="00DA42B8" w:rsidRDefault="00DA6F7C" w:rsidP="0032679B">
            <w:pPr>
              <w:bidi/>
              <w:ind w:left="325" w:hanging="325"/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</w:pPr>
          </w:p>
        </w:tc>
      </w:tr>
    </w:tbl>
    <w:p w:rsidR="00400DF7" w:rsidRPr="002804E4" w:rsidRDefault="00400DF7" w:rsidP="00090D15">
      <w:pPr>
        <w:bidi/>
        <w:rPr>
          <w:rtl/>
        </w:rPr>
      </w:pPr>
    </w:p>
    <w:sectPr w:rsidR="00400DF7" w:rsidRPr="002804E4" w:rsidSect="00DA42B8">
      <w:headerReference w:type="default" r:id="rId9"/>
      <w:footerReference w:type="default" r:id="rId10"/>
      <w:pgSz w:w="16834" w:h="11909" w:orient="landscape" w:code="9"/>
      <w:pgMar w:top="446" w:right="1440" w:bottom="990" w:left="1440" w:header="360" w:footer="6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BDF" w:rsidRDefault="001D1BDF" w:rsidP="00E30D4D">
      <w:r>
        <w:separator/>
      </w:r>
    </w:p>
  </w:endnote>
  <w:endnote w:type="continuationSeparator" w:id="0">
    <w:p w:rsidR="001D1BDF" w:rsidRDefault="001D1BDF" w:rsidP="00E30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Jawi - Biasa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Jawi - Biasa 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Jawi">
    <w:altName w:val="Courier New"/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Jawi - Thulut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22788"/>
      <w:docPartObj>
        <w:docPartGallery w:val="Page Numbers (Bottom of Page)"/>
        <w:docPartUnique/>
      </w:docPartObj>
    </w:sdtPr>
    <w:sdtEndPr/>
    <w:sdtContent>
      <w:p w:rsidR="008D4878" w:rsidRDefault="002F47AE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49" type="#_x0000_t110" style="width:467.2pt;height:4.3pt;mso-width-percent:1000;mso-left-percent:-10001;mso-top-percent:-10001;mso-position-horizontal:absolute;mso-position-horizontal-relative:char;mso-position-vertical:absolute;mso-position-vertical-relative:line;mso-width-percent:1000;mso-left-percent:-10001;mso-top-percent:-10001;mso-width-relative:margin" fillcolor="black [3213]" strokecolor="black [3213]">
              <w10:wrap type="none" anchorx="margin" anchory="page"/>
              <w10:anchorlock/>
            </v:shape>
          </w:pict>
        </w:r>
      </w:p>
      <w:p w:rsidR="008D4878" w:rsidRDefault="004D614D">
        <w:pPr>
          <w:pStyle w:val="Footer"/>
          <w:jc w:val="center"/>
        </w:pPr>
        <w:r w:rsidRPr="009464F7">
          <w:rPr>
            <w:rFonts w:ascii="Century Gothic" w:hAnsi="Century Gothic"/>
            <w:sz w:val="18"/>
            <w:szCs w:val="18"/>
          </w:rPr>
          <w:fldChar w:fldCharType="begin"/>
        </w:r>
        <w:r w:rsidR="008D4878" w:rsidRPr="009464F7">
          <w:rPr>
            <w:rFonts w:ascii="Century Gothic" w:hAnsi="Century Gothic"/>
            <w:sz w:val="18"/>
            <w:szCs w:val="18"/>
          </w:rPr>
          <w:instrText xml:space="preserve"> PAGE    \* MERGEFORMAT </w:instrText>
        </w:r>
        <w:r w:rsidRPr="009464F7">
          <w:rPr>
            <w:rFonts w:ascii="Century Gothic" w:hAnsi="Century Gothic"/>
            <w:sz w:val="18"/>
            <w:szCs w:val="18"/>
          </w:rPr>
          <w:fldChar w:fldCharType="separate"/>
        </w:r>
        <w:r w:rsidR="002F47AE">
          <w:rPr>
            <w:rFonts w:ascii="Century Gothic" w:hAnsi="Century Gothic"/>
            <w:noProof/>
            <w:sz w:val="18"/>
            <w:szCs w:val="18"/>
          </w:rPr>
          <w:t>2</w:t>
        </w:r>
        <w:r w:rsidRPr="009464F7">
          <w:rPr>
            <w:rFonts w:ascii="Century Gothic" w:hAnsi="Century Gothic"/>
            <w:sz w:val="18"/>
            <w:szCs w:val="18"/>
          </w:rPr>
          <w:fldChar w:fldCharType="end"/>
        </w:r>
      </w:p>
    </w:sdtContent>
  </w:sdt>
  <w:p w:rsidR="008D4878" w:rsidRPr="00AA2EBF" w:rsidRDefault="008D4878" w:rsidP="00AA2EBF">
    <w:pPr>
      <w:pStyle w:val="Footer"/>
      <w:bidi/>
      <w:rPr>
        <w:rFonts w:cs="Jawi - Thuluth"/>
      </w:rPr>
    </w:pPr>
    <w:r w:rsidRPr="00AA2EBF">
      <w:rPr>
        <w:rFonts w:cs="Jawi - Thuluth" w:hint="cs"/>
        <w:sz w:val="22"/>
        <w:szCs w:val="22"/>
        <w:rtl/>
      </w:rPr>
      <w:t>بهاضين كوريكولوم فنديديقن إسلام كمنترين فلاجرن مليسيا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BDF" w:rsidRDefault="001D1BDF" w:rsidP="00E30D4D">
      <w:r>
        <w:separator/>
      </w:r>
    </w:p>
  </w:footnote>
  <w:footnote w:type="continuationSeparator" w:id="0">
    <w:p w:rsidR="001D1BDF" w:rsidRDefault="001D1BDF" w:rsidP="00E30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878" w:rsidRDefault="008D4878" w:rsidP="00AA2EBF">
    <w:pPr>
      <w:pStyle w:val="Title"/>
      <w:snapToGrid w:val="0"/>
      <w:outlineLvl w:val="0"/>
    </w:pPr>
    <w:r w:rsidRPr="00E30D4D">
      <w:rPr>
        <w:rFonts w:cs="Jawi - Thuluth"/>
        <w:sz w:val="32"/>
        <w:szCs w:val="32"/>
        <w:rtl/>
      </w:rPr>
      <w:t>رانخغن تاهونن</w:t>
    </w:r>
    <w:r>
      <w:rPr>
        <w:rFonts w:cs="Jawi - Thuluth" w:hint="cs"/>
        <w:sz w:val="32"/>
        <w:szCs w:val="32"/>
        <w:rtl/>
      </w:rPr>
      <w:t xml:space="preserve">   </w:t>
    </w:r>
    <w:r w:rsidRPr="00E30D4D">
      <w:rPr>
        <w:rFonts w:cs="Jawi - Thuluth"/>
        <w:sz w:val="32"/>
        <w:szCs w:val="32"/>
        <w:rtl/>
      </w:rPr>
      <w:t>فنديديقن إسلام</w:t>
    </w:r>
    <w:r>
      <w:rPr>
        <w:rFonts w:cs="Jawi - Thuluth" w:hint="cs"/>
        <w:sz w:val="32"/>
        <w:szCs w:val="32"/>
        <w:rtl/>
      </w:rPr>
      <w:t xml:space="preserve">     </w:t>
    </w:r>
    <w:r w:rsidRPr="00AA2EBF">
      <w:rPr>
        <w:rFonts w:cs="Jawi - Thuluth"/>
        <w:sz w:val="32"/>
        <w:szCs w:val="32"/>
        <w:rtl/>
      </w:rPr>
      <w:t>تاهون ساتو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5926"/>
    <w:multiLevelType w:val="multilevel"/>
    <w:tmpl w:val="6FE4F6A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3DE5B44"/>
    <w:multiLevelType w:val="hybridMultilevel"/>
    <w:tmpl w:val="2A5EDD32"/>
    <w:lvl w:ilvl="0" w:tplc="CF56BA34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A7CFC"/>
    <w:multiLevelType w:val="multilevel"/>
    <w:tmpl w:val="81900E7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36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">
    <w:nsid w:val="2EA81D97"/>
    <w:multiLevelType w:val="multilevel"/>
    <w:tmpl w:val="E816521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1217A87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5">
    <w:nsid w:val="342C2FA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6">
    <w:nsid w:val="398734B6"/>
    <w:multiLevelType w:val="hybridMultilevel"/>
    <w:tmpl w:val="30BE5572"/>
    <w:lvl w:ilvl="0" w:tplc="86086400">
      <w:start w:val="3"/>
      <w:numFmt w:val="decimal"/>
      <w:lvlText w:val="2.1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FB2B2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8">
    <w:nsid w:val="3D743CCD"/>
    <w:multiLevelType w:val="hybridMultilevel"/>
    <w:tmpl w:val="B14E9648"/>
    <w:lvl w:ilvl="0" w:tplc="D9AC32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226DA10">
      <w:numFmt w:val="none"/>
      <w:lvlText w:val=""/>
      <w:lvlJc w:val="left"/>
      <w:pPr>
        <w:tabs>
          <w:tab w:val="num" w:pos="360"/>
        </w:tabs>
      </w:pPr>
    </w:lvl>
    <w:lvl w:ilvl="2" w:tplc="18003A32">
      <w:numFmt w:val="none"/>
      <w:lvlText w:val=""/>
      <w:lvlJc w:val="left"/>
      <w:pPr>
        <w:tabs>
          <w:tab w:val="num" w:pos="360"/>
        </w:tabs>
      </w:pPr>
    </w:lvl>
    <w:lvl w:ilvl="3" w:tplc="E95C217E">
      <w:numFmt w:val="none"/>
      <w:lvlText w:val=""/>
      <w:lvlJc w:val="left"/>
      <w:pPr>
        <w:tabs>
          <w:tab w:val="num" w:pos="360"/>
        </w:tabs>
      </w:pPr>
    </w:lvl>
    <w:lvl w:ilvl="4" w:tplc="287C9842">
      <w:numFmt w:val="none"/>
      <w:lvlText w:val=""/>
      <w:lvlJc w:val="left"/>
      <w:pPr>
        <w:tabs>
          <w:tab w:val="num" w:pos="360"/>
        </w:tabs>
      </w:pPr>
    </w:lvl>
    <w:lvl w:ilvl="5" w:tplc="A362901A">
      <w:numFmt w:val="none"/>
      <w:lvlText w:val=""/>
      <w:lvlJc w:val="left"/>
      <w:pPr>
        <w:tabs>
          <w:tab w:val="num" w:pos="360"/>
        </w:tabs>
      </w:pPr>
    </w:lvl>
    <w:lvl w:ilvl="6" w:tplc="9850E25E">
      <w:numFmt w:val="none"/>
      <w:lvlText w:val=""/>
      <w:lvlJc w:val="left"/>
      <w:pPr>
        <w:tabs>
          <w:tab w:val="num" w:pos="360"/>
        </w:tabs>
      </w:pPr>
    </w:lvl>
    <w:lvl w:ilvl="7" w:tplc="EAD0EB62">
      <w:numFmt w:val="none"/>
      <w:lvlText w:val=""/>
      <w:lvlJc w:val="left"/>
      <w:pPr>
        <w:tabs>
          <w:tab w:val="num" w:pos="360"/>
        </w:tabs>
      </w:pPr>
    </w:lvl>
    <w:lvl w:ilvl="8" w:tplc="ADEA807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F0B3F8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0">
    <w:nsid w:val="3F80658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1">
    <w:nsid w:val="47EC6FB8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2">
    <w:nsid w:val="58395899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3">
    <w:nsid w:val="5A8F64D0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4">
    <w:nsid w:val="5BFB077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5">
    <w:nsid w:val="67E16A89"/>
    <w:multiLevelType w:val="hybridMultilevel"/>
    <w:tmpl w:val="4218EE62"/>
    <w:lvl w:ilvl="0" w:tplc="37E8161C">
      <w:start w:val="1"/>
      <w:numFmt w:val="bullet"/>
      <w:lvlText w:val="-"/>
      <w:lvlJc w:val="left"/>
      <w:pPr>
        <w:ind w:left="882" w:hanging="360"/>
      </w:pPr>
      <w:rPr>
        <w:rFonts w:asciiTheme="minorHAnsi" w:eastAsiaTheme="minorHAnsi" w:hAnsiTheme="minorHAnsi" w:cs="Jawi - Biasa2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6">
    <w:nsid w:val="6B513F28"/>
    <w:multiLevelType w:val="multilevel"/>
    <w:tmpl w:val="5BBCB6B4"/>
    <w:lvl w:ilvl="0">
      <w:start w:val="1"/>
      <w:numFmt w:val="decimal"/>
      <w:lvlText w:val="2.2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6F531F07"/>
    <w:multiLevelType w:val="hybridMultilevel"/>
    <w:tmpl w:val="63727FAA"/>
    <w:lvl w:ilvl="0" w:tplc="394C8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F5041BD4">
      <w:numFmt w:val="none"/>
      <w:lvlText w:val=""/>
      <w:lvlJc w:val="left"/>
      <w:pPr>
        <w:tabs>
          <w:tab w:val="num" w:pos="360"/>
        </w:tabs>
      </w:pPr>
    </w:lvl>
    <w:lvl w:ilvl="2" w:tplc="1A163EDC">
      <w:numFmt w:val="none"/>
      <w:lvlText w:val=""/>
      <w:lvlJc w:val="left"/>
      <w:pPr>
        <w:tabs>
          <w:tab w:val="num" w:pos="360"/>
        </w:tabs>
      </w:pPr>
    </w:lvl>
    <w:lvl w:ilvl="3" w:tplc="E556B228">
      <w:numFmt w:val="none"/>
      <w:lvlText w:val=""/>
      <w:lvlJc w:val="left"/>
      <w:pPr>
        <w:tabs>
          <w:tab w:val="num" w:pos="360"/>
        </w:tabs>
      </w:pPr>
    </w:lvl>
    <w:lvl w:ilvl="4" w:tplc="5528790A">
      <w:numFmt w:val="none"/>
      <w:lvlText w:val=""/>
      <w:lvlJc w:val="left"/>
      <w:pPr>
        <w:tabs>
          <w:tab w:val="num" w:pos="360"/>
        </w:tabs>
      </w:pPr>
    </w:lvl>
    <w:lvl w:ilvl="5" w:tplc="E83AB87E">
      <w:numFmt w:val="none"/>
      <w:lvlText w:val=""/>
      <w:lvlJc w:val="left"/>
      <w:pPr>
        <w:tabs>
          <w:tab w:val="num" w:pos="360"/>
        </w:tabs>
      </w:pPr>
    </w:lvl>
    <w:lvl w:ilvl="6" w:tplc="603A1EAE">
      <w:numFmt w:val="none"/>
      <w:lvlText w:val=""/>
      <w:lvlJc w:val="left"/>
      <w:pPr>
        <w:tabs>
          <w:tab w:val="num" w:pos="360"/>
        </w:tabs>
      </w:pPr>
    </w:lvl>
    <w:lvl w:ilvl="7" w:tplc="84206574">
      <w:numFmt w:val="none"/>
      <w:lvlText w:val=""/>
      <w:lvlJc w:val="left"/>
      <w:pPr>
        <w:tabs>
          <w:tab w:val="num" w:pos="360"/>
        </w:tabs>
      </w:pPr>
    </w:lvl>
    <w:lvl w:ilvl="8" w:tplc="6B54E612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70165BA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9">
    <w:nsid w:val="741B71F5"/>
    <w:multiLevelType w:val="multilevel"/>
    <w:tmpl w:val="02E66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2.3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748A1D06"/>
    <w:multiLevelType w:val="hybridMultilevel"/>
    <w:tmpl w:val="C9428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66354A"/>
    <w:multiLevelType w:val="hybridMultilevel"/>
    <w:tmpl w:val="C6C88CC4"/>
    <w:lvl w:ilvl="0" w:tplc="9C34E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C4770D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3">
    <w:nsid w:val="7CBC086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4">
    <w:nsid w:val="7FDD08C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num w:numId="1">
    <w:abstractNumId w:val="12"/>
  </w:num>
  <w:num w:numId="2">
    <w:abstractNumId w:val="21"/>
  </w:num>
  <w:num w:numId="3">
    <w:abstractNumId w:val="2"/>
  </w:num>
  <w:num w:numId="4">
    <w:abstractNumId w:val="15"/>
  </w:num>
  <w:num w:numId="5">
    <w:abstractNumId w:val="6"/>
  </w:num>
  <w:num w:numId="6">
    <w:abstractNumId w:val="8"/>
  </w:num>
  <w:num w:numId="7">
    <w:abstractNumId w:val="3"/>
  </w:num>
  <w:num w:numId="8">
    <w:abstractNumId w:val="16"/>
  </w:num>
  <w:num w:numId="9">
    <w:abstractNumId w:val="17"/>
  </w:num>
  <w:num w:numId="10">
    <w:abstractNumId w:val="0"/>
  </w:num>
  <w:num w:numId="11">
    <w:abstractNumId w:val="19"/>
  </w:num>
  <w:num w:numId="12">
    <w:abstractNumId w:val="1"/>
  </w:num>
  <w:num w:numId="13">
    <w:abstractNumId w:val="4"/>
  </w:num>
  <w:num w:numId="14">
    <w:abstractNumId w:val="14"/>
  </w:num>
  <w:num w:numId="15">
    <w:abstractNumId w:val="10"/>
  </w:num>
  <w:num w:numId="16">
    <w:abstractNumId w:val="18"/>
  </w:num>
  <w:num w:numId="17">
    <w:abstractNumId w:val="13"/>
  </w:num>
  <w:num w:numId="18">
    <w:abstractNumId w:val="11"/>
  </w:num>
  <w:num w:numId="19">
    <w:abstractNumId w:val="7"/>
  </w:num>
  <w:num w:numId="20">
    <w:abstractNumId w:val="22"/>
  </w:num>
  <w:num w:numId="21">
    <w:abstractNumId w:val="5"/>
  </w:num>
  <w:num w:numId="22">
    <w:abstractNumId w:val="23"/>
  </w:num>
  <w:num w:numId="23">
    <w:abstractNumId w:val="9"/>
  </w:num>
  <w:num w:numId="24">
    <w:abstractNumId w:val="24"/>
  </w:num>
  <w:num w:numId="25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hideSpellingError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C71"/>
    <w:rsid w:val="00022D76"/>
    <w:rsid w:val="00032080"/>
    <w:rsid w:val="000404E5"/>
    <w:rsid w:val="00042973"/>
    <w:rsid w:val="000439C6"/>
    <w:rsid w:val="00043DD1"/>
    <w:rsid w:val="00045488"/>
    <w:rsid w:val="00047ACF"/>
    <w:rsid w:val="000558C8"/>
    <w:rsid w:val="000563C7"/>
    <w:rsid w:val="00056811"/>
    <w:rsid w:val="00056D50"/>
    <w:rsid w:val="00067906"/>
    <w:rsid w:val="00070E20"/>
    <w:rsid w:val="00076324"/>
    <w:rsid w:val="00090D15"/>
    <w:rsid w:val="000931FC"/>
    <w:rsid w:val="0009794F"/>
    <w:rsid w:val="000A625B"/>
    <w:rsid w:val="000A691E"/>
    <w:rsid w:val="000B03B8"/>
    <w:rsid w:val="000B067F"/>
    <w:rsid w:val="000B4998"/>
    <w:rsid w:val="000C1F8E"/>
    <w:rsid w:val="000C21F6"/>
    <w:rsid w:val="000D3540"/>
    <w:rsid w:val="000D7848"/>
    <w:rsid w:val="000E09EA"/>
    <w:rsid w:val="000E444C"/>
    <w:rsid w:val="000E4C10"/>
    <w:rsid w:val="000E5423"/>
    <w:rsid w:val="000E6514"/>
    <w:rsid w:val="000F421C"/>
    <w:rsid w:val="00103066"/>
    <w:rsid w:val="00107539"/>
    <w:rsid w:val="001102B7"/>
    <w:rsid w:val="00113E9C"/>
    <w:rsid w:val="00114321"/>
    <w:rsid w:val="0011663D"/>
    <w:rsid w:val="00120028"/>
    <w:rsid w:val="00121C47"/>
    <w:rsid w:val="0012208E"/>
    <w:rsid w:val="0012552B"/>
    <w:rsid w:val="00131F47"/>
    <w:rsid w:val="00135B35"/>
    <w:rsid w:val="00146806"/>
    <w:rsid w:val="00147F4B"/>
    <w:rsid w:val="001540A8"/>
    <w:rsid w:val="00161576"/>
    <w:rsid w:val="0017090E"/>
    <w:rsid w:val="001742E8"/>
    <w:rsid w:val="00177E48"/>
    <w:rsid w:val="00181816"/>
    <w:rsid w:val="001850EB"/>
    <w:rsid w:val="00186C94"/>
    <w:rsid w:val="001A0317"/>
    <w:rsid w:val="001A0970"/>
    <w:rsid w:val="001C6AAE"/>
    <w:rsid w:val="001D1BDF"/>
    <w:rsid w:val="001D2E0B"/>
    <w:rsid w:val="001E3637"/>
    <w:rsid w:val="001E46AE"/>
    <w:rsid w:val="001F1EBF"/>
    <w:rsid w:val="00200E5A"/>
    <w:rsid w:val="00203E0A"/>
    <w:rsid w:val="00207709"/>
    <w:rsid w:val="00211DA8"/>
    <w:rsid w:val="00232D30"/>
    <w:rsid w:val="00236297"/>
    <w:rsid w:val="0023633E"/>
    <w:rsid w:val="0023644F"/>
    <w:rsid w:val="0024089C"/>
    <w:rsid w:val="00242A71"/>
    <w:rsid w:val="00244A64"/>
    <w:rsid w:val="00246580"/>
    <w:rsid w:val="002512F6"/>
    <w:rsid w:val="00254A5B"/>
    <w:rsid w:val="00255731"/>
    <w:rsid w:val="00257016"/>
    <w:rsid w:val="00264543"/>
    <w:rsid w:val="002702E4"/>
    <w:rsid w:val="002704E1"/>
    <w:rsid w:val="00274DF9"/>
    <w:rsid w:val="002804E4"/>
    <w:rsid w:val="00280634"/>
    <w:rsid w:val="002812D0"/>
    <w:rsid w:val="0028142C"/>
    <w:rsid w:val="00290D86"/>
    <w:rsid w:val="00297DF9"/>
    <w:rsid w:val="002A31AE"/>
    <w:rsid w:val="002B16E9"/>
    <w:rsid w:val="002B40B3"/>
    <w:rsid w:val="002C23F8"/>
    <w:rsid w:val="002E3C50"/>
    <w:rsid w:val="002E5A73"/>
    <w:rsid w:val="002F0C69"/>
    <w:rsid w:val="002F47AE"/>
    <w:rsid w:val="003118E6"/>
    <w:rsid w:val="00320C60"/>
    <w:rsid w:val="00327D7F"/>
    <w:rsid w:val="003313F8"/>
    <w:rsid w:val="00332EDE"/>
    <w:rsid w:val="00342181"/>
    <w:rsid w:val="00343A6C"/>
    <w:rsid w:val="0034669C"/>
    <w:rsid w:val="0036407A"/>
    <w:rsid w:val="0036491C"/>
    <w:rsid w:val="0036696D"/>
    <w:rsid w:val="00373AC7"/>
    <w:rsid w:val="003813CD"/>
    <w:rsid w:val="003834C4"/>
    <w:rsid w:val="00384572"/>
    <w:rsid w:val="00386870"/>
    <w:rsid w:val="00390127"/>
    <w:rsid w:val="00392FD9"/>
    <w:rsid w:val="003A2367"/>
    <w:rsid w:val="003A5675"/>
    <w:rsid w:val="003A6F0F"/>
    <w:rsid w:val="003B18F1"/>
    <w:rsid w:val="003B4CDC"/>
    <w:rsid w:val="003B7958"/>
    <w:rsid w:val="003C20FA"/>
    <w:rsid w:val="003C60EA"/>
    <w:rsid w:val="003C7D7C"/>
    <w:rsid w:val="003D4042"/>
    <w:rsid w:val="003D7631"/>
    <w:rsid w:val="003E5885"/>
    <w:rsid w:val="003E6EE0"/>
    <w:rsid w:val="003F4BF8"/>
    <w:rsid w:val="00400DF7"/>
    <w:rsid w:val="0040649A"/>
    <w:rsid w:val="00411A21"/>
    <w:rsid w:val="004126A9"/>
    <w:rsid w:val="00412BAF"/>
    <w:rsid w:val="00422FBF"/>
    <w:rsid w:val="0042346B"/>
    <w:rsid w:val="004308E6"/>
    <w:rsid w:val="00431170"/>
    <w:rsid w:val="004368A1"/>
    <w:rsid w:val="00444BB1"/>
    <w:rsid w:val="00446DB7"/>
    <w:rsid w:val="0046137F"/>
    <w:rsid w:val="004620E2"/>
    <w:rsid w:val="00467D0E"/>
    <w:rsid w:val="00473029"/>
    <w:rsid w:val="004744AD"/>
    <w:rsid w:val="004810E9"/>
    <w:rsid w:val="00483C19"/>
    <w:rsid w:val="00486798"/>
    <w:rsid w:val="004878FA"/>
    <w:rsid w:val="00494EFE"/>
    <w:rsid w:val="0049703A"/>
    <w:rsid w:val="00497C95"/>
    <w:rsid w:val="004A001F"/>
    <w:rsid w:val="004A4F70"/>
    <w:rsid w:val="004A63A9"/>
    <w:rsid w:val="004A76FC"/>
    <w:rsid w:val="004B1DD8"/>
    <w:rsid w:val="004B3AD0"/>
    <w:rsid w:val="004B4DD1"/>
    <w:rsid w:val="004B7E49"/>
    <w:rsid w:val="004C2E44"/>
    <w:rsid w:val="004C5563"/>
    <w:rsid w:val="004C7E29"/>
    <w:rsid w:val="004D0FFD"/>
    <w:rsid w:val="004D2E59"/>
    <w:rsid w:val="004D614D"/>
    <w:rsid w:val="004E1D7E"/>
    <w:rsid w:val="004E3643"/>
    <w:rsid w:val="004E4F89"/>
    <w:rsid w:val="004F01B9"/>
    <w:rsid w:val="004F139F"/>
    <w:rsid w:val="004F5743"/>
    <w:rsid w:val="00503A1D"/>
    <w:rsid w:val="0051160E"/>
    <w:rsid w:val="00513080"/>
    <w:rsid w:val="0051469D"/>
    <w:rsid w:val="0051630D"/>
    <w:rsid w:val="005206FB"/>
    <w:rsid w:val="00520D13"/>
    <w:rsid w:val="0052231E"/>
    <w:rsid w:val="00530F61"/>
    <w:rsid w:val="005324FF"/>
    <w:rsid w:val="00537E30"/>
    <w:rsid w:val="00544A6E"/>
    <w:rsid w:val="005478C5"/>
    <w:rsid w:val="005512D8"/>
    <w:rsid w:val="00551ADC"/>
    <w:rsid w:val="00555C33"/>
    <w:rsid w:val="0055680E"/>
    <w:rsid w:val="00562DC6"/>
    <w:rsid w:val="00563758"/>
    <w:rsid w:val="005651BA"/>
    <w:rsid w:val="00574068"/>
    <w:rsid w:val="005754B2"/>
    <w:rsid w:val="00581E6F"/>
    <w:rsid w:val="00582F89"/>
    <w:rsid w:val="0058626A"/>
    <w:rsid w:val="005867A8"/>
    <w:rsid w:val="005963DB"/>
    <w:rsid w:val="00596A29"/>
    <w:rsid w:val="0059703D"/>
    <w:rsid w:val="00597C3E"/>
    <w:rsid w:val="005A711B"/>
    <w:rsid w:val="005B0362"/>
    <w:rsid w:val="005B06E5"/>
    <w:rsid w:val="005B23E3"/>
    <w:rsid w:val="005B2D52"/>
    <w:rsid w:val="005B44D0"/>
    <w:rsid w:val="005B4526"/>
    <w:rsid w:val="005C175A"/>
    <w:rsid w:val="005C1E85"/>
    <w:rsid w:val="005C30E7"/>
    <w:rsid w:val="005D6EEF"/>
    <w:rsid w:val="005E1863"/>
    <w:rsid w:val="005E30D0"/>
    <w:rsid w:val="005E6F30"/>
    <w:rsid w:val="005F10E4"/>
    <w:rsid w:val="005F4741"/>
    <w:rsid w:val="005F5959"/>
    <w:rsid w:val="00604CD2"/>
    <w:rsid w:val="00614454"/>
    <w:rsid w:val="00623F70"/>
    <w:rsid w:val="00626510"/>
    <w:rsid w:val="00631533"/>
    <w:rsid w:val="006316C2"/>
    <w:rsid w:val="00634546"/>
    <w:rsid w:val="00653D40"/>
    <w:rsid w:val="0065648F"/>
    <w:rsid w:val="006615BC"/>
    <w:rsid w:val="0066246A"/>
    <w:rsid w:val="00662D3B"/>
    <w:rsid w:val="0066429B"/>
    <w:rsid w:val="00665A01"/>
    <w:rsid w:val="00686B9A"/>
    <w:rsid w:val="0069489D"/>
    <w:rsid w:val="006952EA"/>
    <w:rsid w:val="00696F09"/>
    <w:rsid w:val="006A1106"/>
    <w:rsid w:val="006A1855"/>
    <w:rsid w:val="006A291E"/>
    <w:rsid w:val="006B4C79"/>
    <w:rsid w:val="006C1E71"/>
    <w:rsid w:val="006C24D4"/>
    <w:rsid w:val="006C4619"/>
    <w:rsid w:val="006C6742"/>
    <w:rsid w:val="006C6E9D"/>
    <w:rsid w:val="006D158E"/>
    <w:rsid w:val="006D641B"/>
    <w:rsid w:val="006D7163"/>
    <w:rsid w:val="006E04DB"/>
    <w:rsid w:val="006E2C17"/>
    <w:rsid w:val="006F5844"/>
    <w:rsid w:val="006F6EBA"/>
    <w:rsid w:val="0071003E"/>
    <w:rsid w:val="007101A7"/>
    <w:rsid w:val="00713097"/>
    <w:rsid w:val="00714BC2"/>
    <w:rsid w:val="00716503"/>
    <w:rsid w:val="007211B6"/>
    <w:rsid w:val="00725337"/>
    <w:rsid w:val="0072789A"/>
    <w:rsid w:val="00727A74"/>
    <w:rsid w:val="0073511A"/>
    <w:rsid w:val="00735450"/>
    <w:rsid w:val="00750389"/>
    <w:rsid w:val="00752C21"/>
    <w:rsid w:val="00762B27"/>
    <w:rsid w:val="00763B8F"/>
    <w:rsid w:val="00773546"/>
    <w:rsid w:val="00777A49"/>
    <w:rsid w:val="00784467"/>
    <w:rsid w:val="00785D9E"/>
    <w:rsid w:val="007968A4"/>
    <w:rsid w:val="007A0483"/>
    <w:rsid w:val="007B0A32"/>
    <w:rsid w:val="007C16D3"/>
    <w:rsid w:val="007C763F"/>
    <w:rsid w:val="007E4A81"/>
    <w:rsid w:val="007F16E5"/>
    <w:rsid w:val="007F3677"/>
    <w:rsid w:val="007F43A9"/>
    <w:rsid w:val="007F7691"/>
    <w:rsid w:val="0080561D"/>
    <w:rsid w:val="00811657"/>
    <w:rsid w:val="00814D9A"/>
    <w:rsid w:val="0081536F"/>
    <w:rsid w:val="008162DC"/>
    <w:rsid w:val="00822218"/>
    <w:rsid w:val="00831F93"/>
    <w:rsid w:val="008375BC"/>
    <w:rsid w:val="00844358"/>
    <w:rsid w:val="008530FA"/>
    <w:rsid w:val="008553D7"/>
    <w:rsid w:val="00874990"/>
    <w:rsid w:val="0088567E"/>
    <w:rsid w:val="00891BF7"/>
    <w:rsid w:val="008936A2"/>
    <w:rsid w:val="00894423"/>
    <w:rsid w:val="008957EE"/>
    <w:rsid w:val="008A667D"/>
    <w:rsid w:val="008A76DF"/>
    <w:rsid w:val="008A7D06"/>
    <w:rsid w:val="008B4487"/>
    <w:rsid w:val="008C1DF6"/>
    <w:rsid w:val="008C2A6B"/>
    <w:rsid w:val="008C5626"/>
    <w:rsid w:val="008C6B24"/>
    <w:rsid w:val="008D20DA"/>
    <w:rsid w:val="008D4878"/>
    <w:rsid w:val="008D5115"/>
    <w:rsid w:val="008E26D2"/>
    <w:rsid w:val="008E7846"/>
    <w:rsid w:val="008F03F4"/>
    <w:rsid w:val="008F0C37"/>
    <w:rsid w:val="008F1348"/>
    <w:rsid w:val="008F1DE3"/>
    <w:rsid w:val="008F2897"/>
    <w:rsid w:val="0090067A"/>
    <w:rsid w:val="00902EA8"/>
    <w:rsid w:val="009033EB"/>
    <w:rsid w:val="00906329"/>
    <w:rsid w:val="00907BEA"/>
    <w:rsid w:val="00913856"/>
    <w:rsid w:val="00916A52"/>
    <w:rsid w:val="00916F1F"/>
    <w:rsid w:val="0093120E"/>
    <w:rsid w:val="00940625"/>
    <w:rsid w:val="009464F7"/>
    <w:rsid w:val="00946F12"/>
    <w:rsid w:val="00952C04"/>
    <w:rsid w:val="0096464D"/>
    <w:rsid w:val="009649F8"/>
    <w:rsid w:val="00971451"/>
    <w:rsid w:val="009750B6"/>
    <w:rsid w:val="00980209"/>
    <w:rsid w:val="00982B8F"/>
    <w:rsid w:val="009852BB"/>
    <w:rsid w:val="00987F3E"/>
    <w:rsid w:val="009906D7"/>
    <w:rsid w:val="00991220"/>
    <w:rsid w:val="00994248"/>
    <w:rsid w:val="009946FF"/>
    <w:rsid w:val="00997DE3"/>
    <w:rsid w:val="00997F85"/>
    <w:rsid w:val="009A3E8C"/>
    <w:rsid w:val="009A7CD0"/>
    <w:rsid w:val="009C29BE"/>
    <w:rsid w:val="009D2B85"/>
    <w:rsid w:val="009D6117"/>
    <w:rsid w:val="009D75CD"/>
    <w:rsid w:val="009E796F"/>
    <w:rsid w:val="009F302A"/>
    <w:rsid w:val="009F64F0"/>
    <w:rsid w:val="009F7361"/>
    <w:rsid w:val="00A0401D"/>
    <w:rsid w:val="00A0516F"/>
    <w:rsid w:val="00A116D3"/>
    <w:rsid w:val="00A14BA2"/>
    <w:rsid w:val="00A30B8E"/>
    <w:rsid w:val="00A32AD3"/>
    <w:rsid w:val="00A354CA"/>
    <w:rsid w:val="00A40BE1"/>
    <w:rsid w:val="00A5699E"/>
    <w:rsid w:val="00A675AC"/>
    <w:rsid w:val="00A70DD4"/>
    <w:rsid w:val="00A72411"/>
    <w:rsid w:val="00A72843"/>
    <w:rsid w:val="00A854AA"/>
    <w:rsid w:val="00A86FA0"/>
    <w:rsid w:val="00A874E2"/>
    <w:rsid w:val="00A87723"/>
    <w:rsid w:val="00A93309"/>
    <w:rsid w:val="00AA18FB"/>
    <w:rsid w:val="00AA2EBF"/>
    <w:rsid w:val="00AA57DF"/>
    <w:rsid w:val="00AB29CA"/>
    <w:rsid w:val="00AB42A1"/>
    <w:rsid w:val="00AB6916"/>
    <w:rsid w:val="00AB7C8F"/>
    <w:rsid w:val="00AD395E"/>
    <w:rsid w:val="00AE0E8D"/>
    <w:rsid w:val="00AE4237"/>
    <w:rsid w:val="00AF0941"/>
    <w:rsid w:val="00AF255C"/>
    <w:rsid w:val="00AF4991"/>
    <w:rsid w:val="00B02DE2"/>
    <w:rsid w:val="00B10158"/>
    <w:rsid w:val="00B13FE1"/>
    <w:rsid w:val="00B25443"/>
    <w:rsid w:val="00B273BB"/>
    <w:rsid w:val="00B30574"/>
    <w:rsid w:val="00B40296"/>
    <w:rsid w:val="00B51F2D"/>
    <w:rsid w:val="00B6102E"/>
    <w:rsid w:val="00B616D2"/>
    <w:rsid w:val="00B67624"/>
    <w:rsid w:val="00B76618"/>
    <w:rsid w:val="00B7739D"/>
    <w:rsid w:val="00B8619C"/>
    <w:rsid w:val="00B90B31"/>
    <w:rsid w:val="00B9299A"/>
    <w:rsid w:val="00BA1DF2"/>
    <w:rsid w:val="00BA3C50"/>
    <w:rsid w:val="00BB27B3"/>
    <w:rsid w:val="00BC2332"/>
    <w:rsid w:val="00BC6609"/>
    <w:rsid w:val="00BD37C0"/>
    <w:rsid w:val="00BE3651"/>
    <w:rsid w:val="00BE3C71"/>
    <w:rsid w:val="00BE576D"/>
    <w:rsid w:val="00BE59D9"/>
    <w:rsid w:val="00BE61A6"/>
    <w:rsid w:val="00BF0957"/>
    <w:rsid w:val="00BF2736"/>
    <w:rsid w:val="00BF28DA"/>
    <w:rsid w:val="00BF6D88"/>
    <w:rsid w:val="00C00A56"/>
    <w:rsid w:val="00C0303F"/>
    <w:rsid w:val="00C03FD4"/>
    <w:rsid w:val="00C14F87"/>
    <w:rsid w:val="00C153AC"/>
    <w:rsid w:val="00C20417"/>
    <w:rsid w:val="00C31ACC"/>
    <w:rsid w:val="00C31FA7"/>
    <w:rsid w:val="00C3528D"/>
    <w:rsid w:val="00C42FD2"/>
    <w:rsid w:val="00C50F2E"/>
    <w:rsid w:val="00C52D20"/>
    <w:rsid w:val="00C633E1"/>
    <w:rsid w:val="00C65BEF"/>
    <w:rsid w:val="00C667C5"/>
    <w:rsid w:val="00C672F7"/>
    <w:rsid w:val="00C746E9"/>
    <w:rsid w:val="00C74701"/>
    <w:rsid w:val="00C83583"/>
    <w:rsid w:val="00C86569"/>
    <w:rsid w:val="00C87304"/>
    <w:rsid w:val="00C90C18"/>
    <w:rsid w:val="00C91B2A"/>
    <w:rsid w:val="00C91D4A"/>
    <w:rsid w:val="00CA3088"/>
    <w:rsid w:val="00CA3487"/>
    <w:rsid w:val="00CB1887"/>
    <w:rsid w:val="00CB19D4"/>
    <w:rsid w:val="00CB3159"/>
    <w:rsid w:val="00CD0103"/>
    <w:rsid w:val="00CD3D0E"/>
    <w:rsid w:val="00CE0C73"/>
    <w:rsid w:val="00D10FF2"/>
    <w:rsid w:val="00D14697"/>
    <w:rsid w:val="00D163CB"/>
    <w:rsid w:val="00D240A0"/>
    <w:rsid w:val="00D30513"/>
    <w:rsid w:val="00D33188"/>
    <w:rsid w:val="00D357A0"/>
    <w:rsid w:val="00D45429"/>
    <w:rsid w:val="00D636D7"/>
    <w:rsid w:val="00D64401"/>
    <w:rsid w:val="00D66EF9"/>
    <w:rsid w:val="00D75477"/>
    <w:rsid w:val="00D76B3B"/>
    <w:rsid w:val="00D841A3"/>
    <w:rsid w:val="00D87871"/>
    <w:rsid w:val="00D87FCC"/>
    <w:rsid w:val="00D917AB"/>
    <w:rsid w:val="00D927D6"/>
    <w:rsid w:val="00D974EC"/>
    <w:rsid w:val="00DA3219"/>
    <w:rsid w:val="00DA42B8"/>
    <w:rsid w:val="00DA6F7C"/>
    <w:rsid w:val="00DB2D95"/>
    <w:rsid w:val="00DB42C1"/>
    <w:rsid w:val="00DC2950"/>
    <w:rsid w:val="00DC63A1"/>
    <w:rsid w:val="00DC6A5E"/>
    <w:rsid w:val="00DD38B7"/>
    <w:rsid w:val="00DD5A75"/>
    <w:rsid w:val="00DD615F"/>
    <w:rsid w:val="00DE234E"/>
    <w:rsid w:val="00DE7DE5"/>
    <w:rsid w:val="00DE7F27"/>
    <w:rsid w:val="00DF52A6"/>
    <w:rsid w:val="00E00304"/>
    <w:rsid w:val="00E034FF"/>
    <w:rsid w:val="00E0593E"/>
    <w:rsid w:val="00E12E15"/>
    <w:rsid w:val="00E15619"/>
    <w:rsid w:val="00E24C46"/>
    <w:rsid w:val="00E271B9"/>
    <w:rsid w:val="00E27C84"/>
    <w:rsid w:val="00E30D4D"/>
    <w:rsid w:val="00E32DB5"/>
    <w:rsid w:val="00E420AD"/>
    <w:rsid w:val="00E434A3"/>
    <w:rsid w:val="00E45A02"/>
    <w:rsid w:val="00E46176"/>
    <w:rsid w:val="00E47C93"/>
    <w:rsid w:val="00E51632"/>
    <w:rsid w:val="00E5234E"/>
    <w:rsid w:val="00E53B77"/>
    <w:rsid w:val="00E54C5C"/>
    <w:rsid w:val="00E5517A"/>
    <w:rsid w:val="00E56652"/>
    <w:rsid w:val="00E60526"/>
    <w:rsid w:val="00E61844"/>
    <w:rsid w:val="00E618CD"/>
    <w:rsid w:val="00E67D32"/>
    <w:rsid w:val="00E70DED"/>
    <w:rsid w:val="00E75168"/>
    <w:rsid w:val="00E86FE1"/>
    <w:rsid w:val="00E87886"/>
    <w:rsid w:val="00E92288"/>
    <w:rsid w:val="00E96393"/>
    <w:rsid w:val="00E97382"/>
    <w:rsid w:val="00E97D87"/>
    <w:rsid w:val="00EA3689"/>
    <w:rsid w:val="00EA714B"/>
    <w:rsid w:val="00EB24CE"/>
    <w:rsid w:val="00EC0107"/>
    <w:rsid w:val="00EC1ADC"/>
    <w:rsid w:val="00EC6454"/>
    <w:rsid w:val="00EE10B8"/>
    <w:rsid w:val="00EE50C8"/>
    <w:rsid w:val="00EE5691"/>
    <w:rsid w:val="00F023A8"/>
    <w:rsid w:val="00F02D87"/>
    <w:rsid w:val="00F03501"/>
    <w:rsid w:val="00F035BD"/>
    <w:rsid w:val="00F11FC3"/>
    <w:rsid w:val="00F13109"/>
    <w:rsid w:val="00F13D6D"/>
    <w:rsid w:val="00F14D7E"/>
    <w:rsid w:val="00F35E12"/>
    <w:rsid w:val="00F456B5"/>
    <w:rsid w:val="00F569CC"/>
    <w:rsid w:val="00F609C3"/>
    <w:rsid w:val="00F62AAB"/>
    <w:rsid w:val="00F63FD0"/>
    <w:rsid w:val="00F64854"/>
    <w:rsid w:val="00F85E0E"/>
    <w:rsid w:val="00F91215"/>
    <w:rsid w:val="00F954A8"/>
    <w:rsid w:val="00FA4DE7"/>
    <w:rsid w:val="00FB04F4"/>
    <w:rsid w:val="00FB0630"/>
    <w:rsid w:val="00FB3523"/>
    <w:rsid w:val="00FD5508"/>
    <w:rsid w:val="00FE5A63"/>
    <w:rsid w:val="00FE71D4"/>
    <w:rsid w:val="00FF6F26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C71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BE3C71"/>
    <w:pPr>
      <w:bidi/>
      <w:jc w:val="center"/>
    </w:pPr>
    <w:rPr>
      <w:rFonts w:cs="Traditional Arabic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BE3C71"/>
    <w:rPr>
      <w:rFonts w:ascii="Times New Roman" w:hAnsi="Times New Roman" w:cs="Traditional Arabic"/>
      <w:sz w:val="36"/>
      <w:szCs w:val="36"/>
      <w:lang w:bidi="ar-SA"/>
    </w:rPr>
  </w:style>
  <w:style w:type="paragraph" w:styleId="ListParagraph">
    <w:name w:val="List Paragraph"/>
    <w:basedOn w:val="Normal"/>
    <w:qFormat/>
    <w:rsid w:val="00BE3C71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E30D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0D4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0D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0D4D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69489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01109-0C35-428D-8B5A-AB0144E3C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رانخغن تاهونن فنديديقن إسلام</vt:lpstr>
    </vt:vector>
  </TitlesOfParts>
  <Company/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رانخغن تاهونن فنديديقن إسلام</dc:title>
  <dc:subject/>
  <dc:creator>User</dc:creator>
  <cp:keywords/>
  <dc:description/>
  <cp:lastModifiedBy>ska</cp:lastModifiedBy>
  <cp:revision>4</cp:revision>
  <cp:lastPrinted>2010-09-28T20:04:00Z</cp:lastPrinted>
  <dcterms:created xsi:type="dcterms:W3CDTF">2010-10-06T18:28:00Z</dcterms:created>
  <dcterms:modified xsi:type="dcterms:W3CDTF">2010-11-04T00:04:00Z</dcterms:modified>
</cp:coreProperties>
</file>